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5E" w:rsidRDefault="008410B2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280988" cy="282549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2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Student Reflection on Learning Targets</w:t>
      </w:r>
      <w:r>
        <w:rPr>
          <w:b/>
          <w:noProof/>
          <w:lang w:val="en-US"/>
        </w:rPr>
        <w:drawing>
          <wp:inline distT="114300" distB="114300" distL="114300" distR="114300">
            <wp:extent cx="280988" cy="28254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2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10B2" w:rsidRDefault="008410B2">
      <w:pPr>
        <w:jc w:val="center"/>
        <w:rPr>
          <w:b/>
        </w:rPr>
      </w:pPr>
    </w:p>
    <w:p w:rsidR="00911D5E" w:rsidRDefault="008410B2">
      <w:pPr>
        <w:jc w:val="center"/>
      </w:pPr>
      <w:r>
        <w:t xml:space="preserve">Student Name _____________________________ </w:t>
      </w:r>
      <w:r>
        <w:t>___________________________</w:t>
      </w:r>
    </w:p>
    <w:p w:rsidR="00911D5E" w:rsidRDefault="008410B2" w:rsidP="008410B2">
      <w:pPr>
        <w:jc w:val="center"/>
      </w:pPr>
      <w:r>
        <w:t xml:space="preserve">Checkups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23825" cy="1333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2000" y="152400"/>
                          <a:ext cx="10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1D5E" w:rsidRDefault="00911D5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11D5E" w:rsidRDefault="00911D5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  Unit Test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23825" cy="1333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2000" y="152400"/>
                          <a:ext cx="10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1D5E" w:rsidRDefault="00911D5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11D5E" w:rsidRDefault="00911D5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bookmarkStart w:id="0" w:name="_GoBack"/>
      <w:bookmarkEnd w:id="0"/>
    </w:p>
    <w:tbl>
      <w:tblPr>
        <w:tblStyle w:val="a"/>
        <w:tblW w:w="1078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6"/>
        <w:gridCol w:w="1286"/>
        <w:gridCol w:w="1272"/>
        <w:gridCol w:w="1395"/>
        <w:gridCol w:w="1860"/>
        <w:gridCol w:w="1680"/>
      </w:tblGrid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# Correct</w:t>
            </w: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 # of Questions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Percentage Correct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Proficiency Level 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(circle one)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Mastery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(check for levels 3 and 4) </w:t>
            </w: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Target 1: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can: write expressions using numbers and variables.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t xml:space="preserve">Question #’s: </w:t>
            </w:r>
            <w:r>
              <w:rPr>
                <w:highlight w:val="yellow"/>
              </w:rPr>
              <w:t>1</w:t>
            </w:r>
            <w:r>
              <w:t xml:space="preserve">, 2, </w:t>
            </w:r>
            <w:r>
              <w:rPr>
                <w:highlight w:val="yellow"/>
              </w:rPr>
              <w:t>5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67%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Level 3 (66-85%)</w:t>
            </w:r>
          </w:p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700088" cy="61257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6125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2: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 solve expressions with variables using the order of operations.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 xml:space="preserve">Question #’s: 3, </w:t>
            </w:r>
            <w:r>
              <w:rPr>
                <w:highlight w:val="yellow"/>
              </w:rPr>
              <w:t>4</w:t>
            </w:r>
            <w:r>
              <w:t>, 6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33%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3: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4: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5: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6: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7: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8: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8: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9: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11D5E"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</w:pPr>
            <w:r>
              <w:t>Learning Target 10: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I can:</w:t>
            </w:r>
          </w:p>
          <w:p w:rsidR="00911D5E" w:rsidRDefault="008410B2">
            <w:pPr>
              <w:widowControl w:val="0"/>
              <w:spacing w:line="240" w:lineRule="auto"/>
            </w:pPr>
            <w:r>
              <w:t>Question #’s: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(0-45%)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(46-65%)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(66-85%)</w:t>
            </w:r>
          </w:p>
          <w:p w:rsidR="00911D5E" w:rsidRDefault="00841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(86-100%)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D5E" w:rsidRDefault="00911D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911D5E" w:rsidRDefault="00911D5E"/>
    <w:sectPr w:rsidR="00911D5E" w:rsidSect="008410B2">
      <w:pgSz w:w="12240" w:h="15840"/>
      <w:pgMar w:top="475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E"/>
    <w:rsid w:val="008410B2"/>
    <w:rsid w:val="009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15B40-D688-4EDA-A12A-2482E26E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Butler</dc:creator>
  <cp:lastModifiedBy>Melissa Butler</cp:lastModifiedBy>
  <cp:revision>2</cp:revision>
  <dcterms:created xsi:type="dcterms:W3CDTF">2019-01-03T19:57:00Z</dcterms:created>
  <dcterms:modified xsi:type="dcterms:W3CDTF">2019-01-03T19:57:00Z</dcterms:modified>
</cp:coreProperties>
</file>