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80BE56" w14:paraId="2C078E63" wp14:textId="6970CC91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4B80BE56" w:rsidR="15A18216">
        <w:rPr>
          <w:b w:val="1"/>
          <w:bCs w:val="1"/>
          <w:sz w:val="36"/>
          <w:szCs w:val="36"/>
        </w:rPr>
        <w:t>MAP Growth Data</w:t>
      </w:r>
    </w:p>
    <w:p w:rsidR="15A18216" w:rsidP="4B80BE56" w:rsidRDefault="15A18216" w14:paraId="0EEE9953" w14:textId="02DEAFFE">
      <w:pPr>
        <w:pStyle w:val="Normal"/>
        <w:jc w:val="center"/>
        <w:rPr>
          <w:b w:val="1"/>
          <w:bCs w:val="1"/>
          <w:sz w:val="40"/>
          <w:szCs w:val="40"/>
        </w:rPr>
      </w:pPr>
      <w:r w:rsidRPr="4B80BE56" w:rsidR="15A18216">
        <w:rPr>
          <w:b w:val="1"/>
          <w:bCs w:val="1"/>
          <w:sz w:val="36"/>
          <w:szCs w:val="36"/>
        </w:rPr>
        <w:t>Fall 2020 – Spring 2021</w:t>
      </w:r>
    </w:p>
    <w:p w:rsidR="15A18216" w:rsidP="4B80BE56" w:rsidRDefault="15A18216" w14:paraId="64FB0829" w14:textId="015C8BC4">
      <w:pPr>
        <w:jc w:val="center"/>
      </w:pPr>
      <w:r w:rsidR="15A18216">
        <w:drawing>
          <wp:inline wp14:editId="217C79BF" wp14:anchorId="1B785A86">
            <wp:extent cx="6518168" cy="3924480"/>
            <wp:effectExtent l="0" t="0" r="0" b="0"/>
            <wp:docPr id="177658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0984c2e72149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168" cy="39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A18216" w:rsidP="4B80BE56" w:rsidRDefault="15A18216" w14:paraId="2D0730E0" w14:textId="651307CB">
      <w:pPr>
        <w:jc w:val="center"/>
      </w:pPr>
      <w:r w:rsidR="15A18216">
        <w:drawing>
          <wp:inline wp14:editId="6A8D510F" wp14:anchorId="67AA9DB1">
            <wp:extent cx="6515100" cy="3922633"/>
            <wp:effectExtent l="0" t="0" r="0" b="0"/>
            <wp:docPr id="6459466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c98ab54d5048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9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FE8FA"/>
    <w:rsid w:val="10187D17"/>
    <w:rsid w:val="15A18216"/>
    <w:rsid w:val="41F3046D"/>
    <w:rsid w:val="4B80BE56"/>
    <w:rsid w:val="653FE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E8FA"/>
  <w15:chartTrackingRefBased/>
  <w15:docId w15:val="{86030152-B46A-40B9-9AE3-62B946DC63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d0984c2e72149f8" /><Relationship Type="http://schemas.openxmlformats.org/officeDocument/2006/relationships/image" Target="/media/image2.png" Id="Recc98ab54d5048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2021-12-07T18:54:57.8799548Z</dcterms:created>
  <dcterms:modified xsi:type="dcterms:W3CDTF">2021-12-07T18:56:59.1410150Z</dcterms:modified>
  <dc:creator>Smith, Dana</dc:creator>
  <lastModifiedBy>Smith, Dana</lastModifiedBy>
</coreProperties>
</file>