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59B" w:rsidRDefault="00FC359B">
      <w:pPr>
        <w:rPr>
          <w:b/>
          <w:bCs/>
        </w:rPr>
      </w:pPr>
      <w:r>
        <w:rPr>
          <w:b/>
          <w:bCs/>
        </w:rPr>
        <w:t>Foothills Elementary, Riverton, Utah</w:t>
      </w:r>
    </w:p>
    <w:p w:rsidR="007B7CCF" w:rsidRDefault="00FC359B">
      <w:pPr>
        <w:rPr>
          <w:b/>
          <w:bCs/>
        </w:rPr>
      </w:pPr>
      <w:r w:rsidRPr="00FC359B">
        <w:rPr>
          <w:b/>
          <w:bCs/>
        </w:rPr>
        <w:t>Achievement Tracks Acronyms</w:t>
      </w:r>
    </w:p>
    <w:p w:rsidR="00776697" w:rsidRDefault="00776697">
      <w:pPr>
        <w:rPr>
          <w:b/>
          <w:bCs/>
        </w:rPr>
      </w:pPr>
    </w:p>
    <w:p w:rsidR="00776697" w:rsidRDefault="00776697">
      <w:pPr>
        <w:rPr>
          <w:b/>
          <w:bCs/>
        </w:rPr>
      </w:pPr>
      <w:r>
        <w:rPr>
          <w:b/>
          <w:bCs/>
        </w:rPr>
        <w:t>BOY- Beginning of the Year</w:t>
      </w:r>
    </w:p>
    <w:p w:rsidR="00776697" w:rsidRDefault="00776697">
      <w:pPr>
        <w:rPr>
          <w:b/>
          <w:bCs/>
        </w:rPr>
      </w:pPr>
      <w:r>
        <w:rPr>
          <w:b/>
          <w:bCs/>
        </w:rPr>
        <w:t>MOY- Middle of the Year</w:t>
      </w:r>
    </w:p>
    <w:p w:rsidR="00776697" w:rsidRDefault="00776697">
      <w:pPr>
        <w:rPr>
          <w:b/>
          <w:bCs/>
        </w:rPr>
      </w:pPr>
      <w:r>
        <w:rPr>
          <w:b/>
          <w:bCs/>
        </w:rPr>
        <w:t>EOY- End of the Year</w:t>
      </w:r>
    </w:p>
    <w:p w:rsidR="00776697" w:rsidRDefault="00776697">
      <w:pPr>
        <w:rPr>
          <w:b/>
          <w:bCs/>
        </w:rPr>
      </w:pPr>
    </w:p>
    <w:p w:rsidR="00776697" w:rsidRPr="00776697" w:rsidRDefault="00776697">
      <w:r>
        <w:rPr>
          <w:b/>
          <w:bCs/>
        </w:rPr>
        <w:t xml:space="preserve">F/P- </w:t>
      </w:r>
      <w:r>
        <w:t>Fountas and Pinnell Guided Reading Level- each grade has a range, as indicated by letters</w:t>
      </w:r>
    </w:p>
    <w:p w:rsidR="00FC359B" w:rsidRDefault="00FC359B">
      <w:pPr>
        <w:rPr>
          <w:b/>
          <w:bCs/>
        </w:rPr>
      </w:pPr>
    </w:p>
    <w:p w:rsidR="00FC359B" w:rsidRDefault="00FC359B">
      <w:pPr>
        <w:rPr>
          <w:b/>
          <w:bCs/>
        </w:rPr>
      </w:pPr>
      <w:r>
        <w:rPr>
          <w:b/>
          <w:bCs/>
        </w:rPr>
        <w:t>Kindergarten-</w:t>
      </w:r>
    </w:p>
    <w:p w:rsidR="00FC359B" w:rsidRDefault="00FC359B">
      <w:r>
        <w:t xml:space="preserve">DIBELS- Name of the Reading Assessment for K-3 (now known as </w:t>
      </w:r>
      <w:proofErr w:type="spellStart"/>
      <w:r>
        <w:t>Acadience</w:t>
      </w:r>
      <w:proofErr w:type="spellEnd"/>
      <w:r>
        <w:t>)</w:t>
      </w:r>
    </w:p>
    <w:p w:rsidR="00FC359B" w:rsidRDefault="00FC359B">
      <w:r>
        <w:t>Comp. Score- overall composite score</w:t>
      </w:r>
    </w:p>
    <w:p w:rsidR="00FC359B" w:rsidRDefault="00FC359B">
      <w:r>
        <w:t>FSF- First Sound Fluency</w:t>
      </w:r>
    </w:p>
    <w:p w:rsidR="00FC359B" w:rsidRDefault="00FC359B">
      <w:r>
        <w:t>PSF- Phoneme Segmentation Fluency</w:t>
      </w:r>
    </w:p>
    <w:p w:rsidR="00FC359B" w:rsidRDefault="00FC359B">
      <w:r>
        <w:t>NWF CLS- Nonsense Word fluency by sound only</w:t>
      </w:r>
    </w:p>
    <w:p w:rsidR="007E7AC0" w:rsidRDefault="007E7AC0" w:rsidP="007E7AC0">
      <w:r>
        <w:t>Pre- and Post- SLO- Benchmark #1, 2, and 3- Benchmark Reading and Writing Assessment from our district</w:t>
      </w:r>
    </w:p>
    <w:p w:rsidR="00FC359B" w:rsidRDefault="00FC359B">
      <w:r>
        <w:t>JSD Math- JSD (Jordan School District- our district name)</w:t>
      </w:r>
    </w:p>
    <w:p w:rsidR="00FC359B" w:rsidRDefault="00FC359B"/>
    <w:p w:rsidR="00FC359B" w:rsidRDefault="00FC359B">
      <w:pPr>
        <w:rPr>
          <w:b/>
          <w:bCs/>
        </w:rPr>
      </w:pPr>
      <w:r>
        <w:rPr>
          <w:b/>
          <w:bCs/>
        </w:rPr>
        <w:t>First Grade-</w:t>
      </w:r>
    </w:p>
    <w:p w:rsidR="00776697" w:rsidRDefault="00776697" w:rsidP="00776697">
      <w:r>
        <w:t>Comp. Score- overall composite score</w:t>
      </w:r>
    </w:p>
    <w:p w:rsidR="00776697" w:rsidRDefault="00776697" w:rsidP="00776697">
      <w:r>
        <w:t>LNF- Letter Name Fluency</w:t>
      </w:r>
    </w:p>
    <w:p w:rsidR="00776697" w:rsidRDefault="00776697" w:rsidP="00776697">
      <w:r>
        <w:t>PSF- Phoneme Segmentation Fluency</w:t>
      </w:r>
    </w:p>
    <w:p w:rsidR="00776697" w:rsidRDefault="00776697" w:rsidP="00776697">
      <w:r>
        <w:t>NWF CLS- Nonsense Word fluency by sound only</w:t>
      </w:r>
    </w:p>
    <w:p w:rsidR="00776697" w:rsidRDefault="00776697" w:rsidP="00776697">
      <w:r>
        <w:t>NWF WWR- Whole Word Read (Nonsense Words)</w:t>
      </w:r>
    </w:p>
    <w:p w:rsidR="00776697" w:rsidRDefault="00776697" w:rsidP="00776697">
      <w:r>
        <w:t xml:space="preserve">DORF </w:t>
      </w:r>
      <w:proofErr w:type="gramStart"/>
      <w:r>
        <w:t>Flu.-</w:t>
      </w:r>
      <w:proofErr w:type="gramEnd"/>
      <w:r>
        <w:t xml:space="preserve"> Reading Passage Fluency (words per minute)</w:t>
      </w:r>
    </w:p>
    <w:p w:rsidR="00776697" w:rsidRDefault="00776697" w:rsidP="00776697">
      <w:r>
        <w:t>DORF Acc.- Reading Passage Accuracy %</w:t>
      </w:r>
    </w:p>
    <w:p w:rsidR="00776697" w:rsidRDefault="00776697" w:rsidP="00776697">
      <w:r>
        <w:t>DORF Retell- Retell Quality Score Out of 4</w:t>
      </w:r>
    </w:p>
    <w:p w:rsidR="00776697" w:rsidRDefault="00776697" w:rsidP="00776697">
      <w:r>
        <w:t xml:space="preserve">Pre- and Post- SLO- </w:t>
      </w:r>
      <w:r w:rsidR="007E7AC0">
        <w:t xml:space="preserve">Benchmark #1, 2, and 3- </w:t>
      </w:r>
      <w:r>
        <w:t>Benchmark Reading and Writing Assessment from our district</w:t>
      </w:r>
    </w:p>
    <w:p w:rsidR="00776697" w:rsidRDefault="00776697" w:rsidP="00776697">
      <w:r>
        <w:t>JSD Math- JSD (Jordan School District- our district name)</w:t>
      </w:r>
    </w:p>
    <w:p w:rsidR="007E7AC0" w:rsidRDefault="007E7AC0" w:rsidP="00776697"/>
    <w:p w:rsidR="007E7AC0" w:rsidRDefault="007E7AC0" w:rsidP="00776697">
      <w:pPr>
        <w:rPr>
          <w:b/>
          <w:bCs/>
        </w:rPr>
      </w:pPr>
      <w:r>
        <w:rPr>
          <w:b/>
          <w:bCs/>
        </w:rPr>
        <w:t>Second Grade-</w:t>
      </w:r>
    </w:p>
    <w:p w:rsidR="007E7AC0" w:rsidRDefault="007E7AC0" w:rsidP="007E7AC0">
      <w:r>
        <w:t>Comp. Score- overall composite score</w:t>
      </w:r>
    </w:p>
    <w:p w:rsidR="007E7AC0" w:rsidRDefault="007E7AC0" w:rsidP="007E7AC0">
      <w:r>
        <w:t>NWF CLS- Nonsense Word fluency by sound only</w:t>
      </w:r>
    </w:p>
    <w:p w:rsidR="007E7AC0" w:rsidRDefault="007E7AC0" w:rsidP="007E7AC0">
      <w:r>
        <w:t>NWF WWR- Whole Word Read (Nonsense Words)</w:t>
      </w:r>
    </w:p>
    <w:p w:rsidR="007E7AC0" w:rsidRDefault="007E7AC0" w:rsidP="007E7AC0">
      <w:r>
        <w:t xml:space="preserve">DORF </w:t>
      </w:r>
      <w:proofErr w:type="gramStart"/>
      <w:r>
        <w:t>Flu.-</w:t>
      </w:r>
      <w:proofErr w:type="gramEnd"/>
      <w:r>
        <w:t xml:space="preserve"> Reading Passage Fluency (words per minute)</w:t>
      </w:r>
    </w:p>
    <w:p w:rsidR="007E7AC0" w:rsidRDefault="007E7AC0" w:rsidP="007E7AC0">
      <w:r>
        <w:t>DORF Acc.- Reading Passage Accuracy %</w:t>
      </w:r>
    </w:p>
    <w:p w:rsidR="007E7AC0" w:rsidRDefault="007E7AC0" w:rsidP="007E7AC0">
      <w:r>
        <w:t>DORF Retell- Retell Quality Score Out of 4</w:t>
      </w:r>
    </w:p>
    <w:p w:rsidR="007E7AC0" w:rsidRDefault="007E7AC0" w:rsidP="007E7AC0">
      <w:r>
        <w:t>Pre- and Post- SLO- Benchmark #1, 2, and 3- Benchmark Reading and Writing Assessment from our district</w:t>
      </w:r>
    </w:p>
    <w:p w:rsidR="007E7AC0" w:rsidRDefault="007E7AC0" w:rsidP="007E7AC0">
      <w:r>
        <w:t>JSD Math- JSD (Jordan School District- our district name)</w:t>
      </w:r>
    </w:p>
    <w:p w:rsidR="007E7AC0" w:rsidRDefault="007E7AC0" w:rsidP="007E7AC0"/>
    <w:p w:rsidR="007E7AC0" w:rsidRDefault="007E7AC0" w:rsidP="007E7AC0"/>
    <w:p w:rsidR="007E7AC0" w:rsidRDefault="007E7AC0" w:rsidP="007E7AC0">
      <w:pPr>
        <w:rPr>
          <w:b/>
          <w:bCs/>
        </w:rPr>
      </w:pPr>
      <w:r>
        <w:rPr>
          <w:b/>
          <w:bCs/>
        </w:rPr>
        <w:lastRenderedPageBreak/>
        <w:t>Third</w:t>
      </w:r>
      <w:r>
        <w:rPr>
          <w:b/>
          <w:bCs/>
        </w:rPr>
        <w:t xml:space="preserve"> Grade-</w:t>
      </w:r>
    </w:p>
    <w:p w:rsidR="007E7AC0" w:rsidRDefault="007E7AC0" w:rsidP="007E7AC0">
      <w:r>
        <w:t>SRI- Scholastic Reading Inventory- Assesses Inferencing and Comprehension</w:t>
      </w:r>
    </w:p>
    <w:p w:rsidR="007E7AC0" w:rsidRDefault="007E7AC0" w:rsidP="007E7AC0">
      <w:r>
        <w:t>Comp. Score- overall composite score</w:t>
      </w:r>
    </w:p>
    <w:p w:rsidR="007E7AC0" w:rsidRDefault="007E7AC0" w:rsidP="007E7AC0">
      <w:r>
        <w:t xml:space="preserve">DORF </w:t>
      </w:r>
      <w:proofErr w:type="gramStart"/>
      <w:r>
        <w:t>Flu.-</w:t>
      </w:r>
      <w:proofErr w:type="gramEnd"/>
      <w:r>
        <w:t xml:space="preserve"> Reading Passage Fluency (words per minute)</w:t>
      </w:r>
    </w:p>
    <w:p w:rsidR="007E7AC0" w:rsidRDefault="007E7AC0" w:rsidP="007E7AC0">
      <w:r>
        <w:t>DORF Acc.- Reading Passage Accuracy %</w:t>
      </w:r>
    </w:p>
    <w:p w:rsidR="007E7AC0" w:rsidRDefault="007E7AC0" w:rsidP="007E7AC0">
      <w:r>
        <w:t>DORF Retell- Retell Quality Score Out of 4</w:t>
      </w:r>
    </w:p>
    <w:p w:rsidR="007E7AC0" w:rsidRDefault="007E7AC0" w:rsidP="007E7AC0">
      <w:r>
        <w:t>DAZE- Passage read by students and they fill in the word that makes sense in context- timed 3 minutes</w:t>
      </w:r>
    </w:p>
    <w:p w:rsidR="007E7AC0" w:rsidRDefault="007E7AC0" w:rsidP="007E7AC0">
      <w:r>
        <w:t>Pre- and Post- SLO- Benchmark #1, 2, and 3- Benchmark Reading and Writing Assessment from our district</w:t>
      </w:r>
    </w:p>
    <w:p w:rsidR="007E7AC0" w:rsidRDefault="007E7AC0" w:rsidP="007E7AC0">
      <w:r>
        <w:t>JSD Math- JSD (Jordan School District- our district name)</w:t>
      </w:r>
    </w:p>
    <w:p w:rsidR="007E7AC0" w:rsidRDefault="007E7AC0" w:rsidP="007E7AC0"/>
    <w:p w:rsidR="008455AB" w:rsidRDefault="008455AB" w:rsidP="008455AB">
      <w:pPr>
        <w:rPr>
          <w:b/>
          <w:bCs/>
        </w:rPr>
      </w:pPr>
      <w:r>
        <w:rPr>
          <w:b/>
          <w:bCs/>
        </w:rPr>
        <w:t>Fourth</w:t>
      </w:r>
      <w:r>
        <w:rPr>
          <w:b/>
          <w:bCs/>
        </w:rPr>
        <w:t xml:space="preserve"> Grade-</w:t>
      </w:r>
      <w:r>
        <w:rPr>
          <w:b/>
          <w:bCs/>
        </w:rPr>
        <w:t>Sixth Grade</w:t>
      </w:r>
    </w:p>
    <w:p w:rsidR="008455AB" w:rsidRDefault="008455AB" w:rsidP="008455AB">
      <w:r>
        <w:t>SRI- Scholastic Reading Inventory- Assesses Inferencing and Comprehension</w:t>
      </w:r>
    </w:p>
    <w:p w:rsidR="008455AB" w:rsidRDefault="008455AB" w:rsidP="008455AB">
      <w:r>
        <w:t>Pre- and Post- SLO- Benchmark #1, 2, and 3- Benchmark Reading and Writing Assessment from our district</w:t>
      </w:r>
    </w:p>
    <w:p w:rsidR="008455AB" w:rsidRDefault="008455AB" w:rsidP="008455AB">
      <w:r>
        <w:t>JSD Math- JSD (Jordan School District- our district name)</w:t>
      </w:r>
    </w:p>
    <w:p w:rsidR="008455AB" w:rsidRDefault="008455AB" w:rsidP="008455AB"/>
    <w:p w:rsidR="00FC359B" w:rsidRPr="00FC359B" w:rsidRDefault="00FC359B"/>
    <w:sectPr w:rsidR="00FC359B" w:rsidRPr="00FC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9B"/>
    <w:rsid w:val="00292FB8"/>
    <w:rsid w:val="00776697"/>
    <w:rsid w:val="007B7CCF"/>
    <w:rsid w:val="007E7AC0"/>
    <w:rsid w:val="008455AB"/>
    <w:rsid w:val="00B46EC6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DDB22"/>
  <w15:chartTrackingRefBased/>
  <w15:docId w15:val="{AE23E767-B9B4-394A-BF19-D7579FE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2023-04-25T23:46:00Z</dcterms:created>
  <dcterms:modified xsi:type="dcterms:W3CDTF">2023-04-25T23:57:00Z</dcterms:modified>
</cp:coreProperties>
</file>