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B5" w:rsidRDefault="003D62E0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3D62E0">
      <w:pPr>
        <w:rPr>
          <w:b/>
        </w:rPr>
      </w:pPr>
      <w:r>
        <w:rPr>
          <w:b/>
        </w:rPr>
        <w:t>8th Grade ELA for both charts on this page.</w:t>
      </w:r>
    </w:p>
    <w:p w:rsidR="002C4CB5" w:rsidRDefault="002C4CB5"/>
    <w:p w:rsidR="002C4CB5" w:rsidRDefault="003D62E0"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2C4CB5"/>
    <w:p w:rsidR="002C4CB5" w:rsidRDefault="002C4CB5"/>
    <w:p w:rsidR="002C4CB5" w:rsidRDefault="003D62E0"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2C4CB5"/>
    <w:p w:rsidR="002C4CB5" w:rsidRDefault="002C4CB5"/>
    <w:p w:rsidR="002C4CB5" w:rsidRDefault="002C4CB5"/>
    <w:p w:rsidR="002C4CB5" w:rsidRDefault="003D62E0"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3D62E0">
      <w:r>
        <w:rPr>
          <w:noProof/>
        </w:rPr>
        <w:lastRenderedPageBreak/>
        <w:drawing>
          <wp:inline distT="114300" distB="114300" distL="114300" distR="114300">
            <wp:extent cx="5943600" cy="3568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2C4CB5"/>
    <w:p w:rsidR="002C4CB5" w:rsidRDefault="002C4CB5"/>
    <w:p w:rsidR="002C4CB5" w:rsidRDefault="003D62E0"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2C4CB5"/>
    <w:p w:rsidR="002C4CB5" w:rsidRDefault="003D62E0">
      <w:r>
        <w:rPr>
          <w:noProof/>
        </w:rPr>
        <w:lastRenderedPageBreak/>
        <w:drawing>
          <wp:inline distT="114300" distB="114300" distL="114300" distR="114300">
            <wp:extent cx="5943600" cy="35687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4CB5" w:rsidRDefault="002C4CB5"/>
    <w:p w:rsidR="002C4CB5" w:rsidRDefault="002C4CB5"/>
    <w:p w:rsidR="002C4CB5" w:rsidRDefault="002C4CB5"/>
    <w:p w:rsidR="002C4CB5" w:rsidRDefault="003D62E0">
      <w:r>
        <w:rPr>
          <w:noProof/>
        </w:rPr>
        <w:drawing>
          <wp:inline distT="114300" distB="114300" distL="114300" distR="114300">
            <wp:extent cx="5943600" cy="35687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C4CB5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62E0">
      <w:pPr>
        <w:spacing w:line="240" w:lineRule="auto"/>
      </w:pPr>
      <w:r>
        <w:separator/>
      </w:r>
    </w:p>
  </w:endnote>
  <w:endnote w:type="continuationSeparator" w:id="0">
    <w:p w:rsidR="00000000" w:rsidRDefault="003D6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62E0">
      <w:pPr>
        <w:spacing w:line="240" w:lineRule="auto"/>
      </w:pPr>
      <w:r>
        <w:separator/>
      </w:r>
    </w:p>
  </w:footnote>
  <w:footnote w:type="continuationSeparator" w:id="0">
    <w:p w:rsidR="00000000" w:rsidRDefault="003D6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B5" w:rsidRDefault="002C4C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5"/>
    <w:rsid w:val="002C4CB5"/>
    <w:rsid w:val="003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0E901-EC85-4A90-9675-FAF87ED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CSD17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Uphoff</dc:creator>
  <cp:lastModifiedBy>Chad Uphoff</cp:lastModifiedBy>
  <cp:revision>2</cp:revision>
  <dcterms:created xsi:type="dcterms:W3CDTF">2023-06-14T19:53:00Z</dcterms:created>
  <dcterms:modified xsi:type="dcterms:W3CDTF">2023-06-14T19:53:00Z</dcterms:modified>
</cp:coreProperties>
</file>