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3116"/>
        <w:gridCol w:w="3104"/>
      </w:tblGrid>
      <w:tr w:rsidR="00D16BE3" w:rsidTr="00D16BE3">
        <w:tc>
          <w:tcPr>
            <w:tcW w:w="3192" w:type="dxa"/>
            <w:shd w:val="clear" w:color="auto" w:fill="BFBFBF" w:themeFill="background1" w:themeFillShade="BF"/>
          </w:tcPr>
          <w:p w:rsidR="00D16BE3" w:rsidRPr="003103EF" w:rsidRDefault="00D16BE3" w:rsidP="00D16BE3">
            <w:pPr>
              <w:jc w:val="center"/>
              <w:rPr>
                <w:b/>
              </w:rPr>
            </w:pPr>
            <w:bookmarkStart w:id="0" w:name="_GoBack"/>
            <w:bookmarkEnd w:id="0"/>
            <w:r w:rsidRPr="003103EF">
              <w:rPr>
                <w:b/>
              </w:rPr>
              <w:t>Assessment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D16BE3" w:rsidRPr="003103EF" w:rsidRDefault="00D16BE3" w:rsidP="00D16BE3">
            <w:pPr>
              <w:jc w:val="center"/>
              <w:rPr>
                <w:b/>
              </w:rPr>
            </w:pPr>
            <w:r w:rsidRPr="003103EF">
              <w:rPr>
                <w:b/>
              </w:rPr>
              <w:t>Campus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D16BE3" w:rsidRPr="003103EF" w:rsidRDefault="00D16BE3" w:rsidP="00D16BE3">
            <w:pPr>
              <w:jc w:val="center"/>
              <w:rPr>
                <w:b/>
              </w:rPr>
            </w:pPr>
            <w:r w:rsidRPr="003103EF">
              <w:rPr>
                <w:b/>
              </w:rPr>
              <w:t>Date</w:t>
            </w:r>
          </w:p>
        </w:tc>
      </w:tr>
      <w:tr w:rsidR="00D16BE3" w:rsidTr="003103EF">
        <w:trPr>
          <w:trHeight w:val="638"/>
        </w:trPr>
        <w:tc>
          <w:tcPr>
            <w:tcW w:w="3192" w:type="dxa"/>
          </w:tcPr>
          <w:p w:rsidR="00D16BE3" w:rsidRDefault="00D16BE3"/>
        </w:tc>
        <w:tc>
          <w:tcPr>
            <w:tcW w:w="3192" w:type="dxa"/>
          </w:tcPr>
          <w:p w:rsidR="00D16BE3" w:rsidRDefault="00D16BE3"/>
        </w:tc>
        <w:tc>
          <w:tcPr>
            <w:tcW w:w="3192" w:type="dxa"/>
          </w:tcPr>
          <w:p w:rsidR="00D16BE3" w:rsidRDefault="00D16BE3"/>
        </w:tc>
      </w:tr>
    </w:tbl>
    <w:p w:rsidR="00D16BE3" w:rsidRDefault="00D16BE3"/>
    <w:p w:rsidR="00D16BE3" w:rsidRDefault="00D16B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885"/>
        <w:gridCol w:w="1890"/>
        <w:gridCol w:w="1892"/>
        <w:gridCol w:w="1892"/>
      </w:tblGrid>
      <w:tr w:rsidR="00D16BE3" w:rsidTr="003103EF">
        <w:tc>
          <w:tcPr>
            <w:tcW w:w="1800" w:type="dxa"/>
            <w:shd w:val="clear" w:color="auto" w:fill="BFBFBF" w:themeFill="background1" w:themeFillShade="BF"/>
          </w:tcPr>
          <w:p w:rsidR="00D16BE3" w:rsidRDefault="00D16BE3"/>
        </w:tc>
        <w:tc>
          <w:tcPr>
            <w:tcW w:w="1944" w:type="dxa"/>
            <w:shd w:val="clear" w:color="auto" w:fill="BFBFBF" w:themeFill="background1" w:themeFillShade="BF"/>
            <w:vAlign w:val="center"/>
          </w:tcPr>
          <w:p w:rsidR="00D16BE3" w:rsidRPr="003103EF" w:rsidRDefault="00D16BE3" w:rsidP="003103EF">
            <w:pPr>
              <w:jc w:val="center"/>
              <w:rPr>
                <w:b/>
              </w:rPr>
            </w:pPr>
            <w:r w:rsidRPr="003103EF">
              <w:rPr>
                <w:b/>
              </w:rPr>
              <w:t>District On-Level</w:t>
            </w:r>
          </w:p>
        </w:tc>
        <w:tc>
          <w:tcPr>
            <w:tcW w:w="1944" w:type="dxa"/>
            <w:shd w:val="clear" w:color="auto" w:fill="BFBFBF" w:themeFill="background1" w:themeFillShade="BF"/>
            <w:vAlign w:val="center"/>
          </w:tcPr>
          <w:p w:rsidR="00D16BE3" w:rsidRPr="003103EF" w:rsidRDefault="00D16BE3" w:rsidP="003103EF">
            <w:pPr>
              <w:jc w:val="center"/>
              <w:rPr>
                <w:b/>
              </w:rPr>
            </w:pPr>
            <w:r w:rsidRPr="003103EF">
              <w:rPr>
                <w:b/>
              </w:rPr>
              <w:t>Campus On-Level</w:t>
            </w:r>
          </w:p>
        </w:tc>
        <w:tc>
          <w:tcPr>
            <w:tcW w:w="1944" w:type="dxa"/>
            <w:shd w:val="clear" w:color="auto" w:fill="BFBFBF" w:themeFill="background1" w:themeFillShade="BF"/>
            <w:vAlign w:val="center"/>
          </w:tcPr>
          <w:p w:rsidR="00D16BE3" w:rsidRPr="003103EF" w:rsidRDefault="00D16BE3" w:rsidP="003103EF">
            <w:pPr>
              <w:jc w:val="center"/>
              <w:rPr>
                <w:b/>
              </w:rPr>
            </w:pPr>
            <w:r w:rsidRPr="003103EF">
              <w:rPr>
                <w:b/>
              </w:rPr>
              <w:t>District Modified</w:t>
            </w:r>
          </w:p>
        </w:tc>
        <w:tc>
          <w:tcPr>
            <w:tcW w:w="1944" w:type="dxa"/>
            <w:shd w:val="clear" w:color="auto" w:fill="BFBFBF" w:themeFill="background1" w:themeFillShade="BF"/>
            <w:vAlign w:val="center"/>
          </w:tcPr>
          <w:p w:rsidR="00D16BE3" w:rsidRPr="003103EF" w:rsidRDefault="00D16BE3" w:rsidP="003103EF">
            <w:pPr>
              <w:jc w:val="center"/>
              <w:rPr>
                <w:b/>
              </w:rPr>
            </w:pPr>
            <w:r w:rsidRPr="003103EF">
              <w:rPr>
                <w:b/>
              </w:rPr>
              <w:t>Campus Modified</w:t>
            </w:r>
          </w:p>
        </w:tc>
      </w:tr>
      <w:tr w:rsidR="00D16BE3" w:rsidTr="00D16BE3">
        <w:trPr>
          <w:trHeight w:val="395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D16BE3" w:rsidRPr="003103EF" w:rsidRDefault="00D16BE3" w:rsidP="00D16BE3">
            <w:pPr>
              <w:rPr>
                <w:b/>
              </w:rPr>
            </w:pPr>
            <w:r w:rsidRPr="003103EF">
              <w:rPr>
                <w:b/>
              </w:rPr>
              <w:t>All Students</w:t>
            </w:r>
          </w:p>
        </w:tc>
        <w:tc>
          <w:tcPr>
            <w:tcW w:w="1944" w:type="dxa"/>
          </w:tcPr>
          <w:p w:rsidR="00D16BE3" w:rsidRDefault="00D16BE3"/>
        </w:tc>
        <w:tc>
          <w:tcPr>
            <w:tcW w:w="1944" w:type="dxa"/>
          </w:tcPr>
          <w:p w:rsidR="00D16BE3" w:rsidRDefault="00D16BE3"/>
        </w:tc>
        <w:tc>
          <w:tcPr>
            <w:tcW w:w="1944" w:type="dxa"/>
          </w:tcPr>
          <w:p w:rsidR="00D16BE3" w:rsidRDefault="00D16BE3"/>
        </w:tc>
        <w:tc>
          <w:tcPr>
            <w:tcW w:w="1944" w:type="dxa"/>
          </w:tcPr>
          <w:p w:rsidR="00D16BE3" w:rsidRDefault="00D16BE3"/>
        </w:tc>
      </w:tr>
      <w:tr w:rsidR="00D16BE3" w:rsidTr="00D16BE3">
        <w:trPr>
          <w:trHeight w:val="395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D16BE3" w:rsidRPr="003103EF" w:rsidRDefault="00D16BE3" w:rsidP="00D16BE3">
            <w:pPr>
              <w:rPr>
                <w:b/>
              </w:rPr>
            </w:pPr>
            <w:r w:rsidRPr="003103EF">
              <w:rPr>
                <w:b/>
              </w:rPr>
              <w:t>White</w:t>
            </w:r>
          </w:p>
        </w:tc>
        <w:tc>
          <w:tcPr>
            <w:tcW w:w="1944" w:type="dxa"/>
          </w:tcPr>
          <w:p w:rsidR="00D16BE3" w:rsidRDefault="00D16BE3"/>
        </w:tc>
        <w:tc>
          <w:tcPr>
            <w:tcW w:w="1944" w:type="dxa"/>
          </w:tcPr>
          <w:p w:rsidR="00D16BE3" w:rsidRDefault="00D16BE3"/>
        </w:tc>
        <w:tc>
          <w:tcPr>
            <w:tcW w:w="1944" w:type="dxa"/>
          </w:tcPr>
          <w:p w:rsidR="00D16BE3" w:rsidRDefault="00D16BE3"/>
        </w:tc>
        <w:tc>
          <w:tcPr>
            <w:tcW w:w="1944" w:type="dxa"/>
          </w:tcPr>
          <w:p w:rsidR="00D16BE3" w:rsidRDefault="00D16BE3"/>
        </w:tc>
      </w:tr>
      <w:tr w:rsidR="00D16BE3" w:rsidTr="00D16BE3">
        <w:trPr>
          <w:trHeight w:val="395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D16BE3" w:rsidRPr="003103EF" w:rsidRDefault="00D16BE3" w:rsidP="00D16BE3">
            <w:pPr>
              <w:rPr>
                <w:b/>
              </w:rPr>
            </w:pPr>
            <w:r w:rsidRPr="003103EF">
              <w:rPr>
                <w:b/>
              </w:rPr>
              <w:t>African American</w:t>
            </w:r>
          </w:p>
        </w:tc>
        <w:tc>
          <w:tcPr>
            <w:tcW w:w="1944" w:type="dxa"/>
          </w:tcPr>
          <w:p w:rsidR="00D16BE3" w:rsidRDefault="00D16BE3"/>
        </w:tc>
        <w:tc>
          <w:tcPr>
            <w:tcW w:w="1944" w:type="dxa"/>
          </w:tcPr>
          <w:p w:rsidR="00D16BE3" w:rsidRDefault="00D16BE3"/>
        </w:tc>
        <w:tc>
          <w:tcPr>
            <w:tcW w:w="1944" w:type="dxa"/>
          </w:tcPr>
          <w:p w:rsidR="00D16BE3" w:rsidRDefault="00D16BE3"/>
        </w:tc>
        <w:tc>
          <w:tcPr>
            <w:tcW w:w="1944" w:type="dxa"/>
          </w:tcPr>
          <w:p w:rsidR="00D16BE3" w:rsidRDefault="00D16BE3"/>
        </w:tc>
      </w:tr>
      <w:tr w:rsidR="00D16BE3" w:rsidTr="00D16BE3">
        <w:trPr>
          <w:trHeight w:val="395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D16BE3" w:rsidRPr="003103EF" w:rsidRDefault="00D16BE3" w:rsidP="00D16BE3">
            <w:pPr>
              <w:rPr>
                <w:b/>
              </w:rPr>
            </w:pPr>
            <w:r w:rsidRPr="003103EF">
              <w:rPr>
                <w:b/>
              </w:rPr>
              <w:t>Hispanic</w:t>
            </w:r>
          </w:p>
        </w:tc>
        <w:tc>
          <w:tcPr>
            <w:tcW w:w="1944" w:type="dxa"/>
          </w:tcPr>
          <w:p w:rsidR="00D16BE3" w:rsidRDefault="00D16BE3"/>
        </w:tc>
        <w:tc>
          <w:tcPr>
            <w:tcW w:w="1944" w:type="dxa"/>
          </w:tcPr>
          <w:p w:rsidR="00D16BE3" w:rsidRDefault="00D16BE3"/>
        </w:tc>
        <w:tc>
          <w:tcPr>
            <w:tcW w:w="1944" w:type="dxa"/>
          </w:tcPr>
          <w:p w:rsidR="00D16BE3" w:rsidRDefault="00D16BE3"/>
        </w:tc>
        <w:tc>
          <w:tcPr>
            <w:tcW w:w="1944" w:type="dxa"/>
          </w:tcPr>
          <w:p w:rsidR="00D16BE3" w:rsidRDefault="00D16BE3"/>
        </w:tc>
      </w:tr>
      <w:tr w:rsidR="00D16BE3" w:rsidTr="00D16BE3">
        <w:trPr>
          <w:trHeight w:val="395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D16BE3" w:rsidRPr="003103EF" w:rsidRDefault="00D16BE3" w:rsidP="00D16BE3">
            <w:pPr>
              <w:rPr>
                <w:b/>
              </w:rPr>
            </w:pPr>
            <w:r w:rsidRPr="003103EF">
              <w:rPr>
                <w:b/>
              </w:rPr>
              <w:t>Eco Dis</w:t>
            </w:r>
          </w:p>
        </w:tc>
        <w:tc>
          <w:tcPr>
            <w:tcW w:w="1944" w:type="dxa"/>
          </w:tcPr>
          <w:p w:rsidR="00D16BE3" w:rsidRDefault="00D16BE3"/>
        </w:tc>
        <w:tc>
          <w:tcPr>
            <w:tcW w:w="1944" w:type="dxa"/>
          </w:tcPr>
          <w:p w:rsidR="00D16BE3" w:rsidRDefault="00D16BE3"/>
        </w:tc>
        <w:tc>
          <w:tcPr>
            <w:tcW w:w="1944" w:type="dxa"/>
          </w:tcPr>
          <w:p w:rsidR="00D16BE3" w:rsidRDefault="00D16BE3"/>
        </w:tc>
        <w:tc>
          <w:tcPr>
            <w:tcW w:w="1944" w:type="dxa"/>
          </w:tcPr>
          <w:p w:rsidR="00D16BE3" w:rsidRDefault="00D16BE3"/>
        </w:tc>
      </w:tr>
      <w:tr w:rsidR="00D16BE3" w:rsidTr="00D16BE3">
        <w:trPr>
          <w:trHeight w:val="395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D16BE3" w:rsidRPr="003103EF" w:rsidRDefault="00D16BE3" w:rsidP="00D16BE3">
            <w:pPr>
              <w:rPr>
                <w:b/>
              </w:rPr>
            </w:pPr>
            <w:r w:rsidRPr="003103EF">
              <w:rPr>
                <w:b/>
              </w:rPr>
              <w:t>ELL</w:t>
            </w:r>
          </w:p>
        </w:tc>
        <w:tc>
          <w:tcPr>
            <w:tcW w:w="1944" w:type="dxa"/>
          </w:tcPr>
          <w:p w:rsidR="00D16BE3" w:rsidRDefault="00D16BE3"/>
        </w:tc>
        <w:tc>
          <w:tcPr>
            <w:tcW w:w="1944" w:type="dxa"/>
          </w:tcPr>
          <w:p w:rsidR="00D16BE3" w:rsidRDefault="00D16BE3"/>
        </w:tc>
        <w:tc>
          <w:tcPr>
            <w:tcW w:w="1944" w:type="dxa"/>
          </w:tcPr>
          <w:p w:rsidR="00D16BE3" w:rsidRDefault="00D16BE3"/>
        </w:tc>
        <w:tc>
          <w:tcPr>
            <w:tcW w:w="1944" w:type="dxa"/>
          </w:tcPr>
          <w:p w:rsidR="00D16BE3" w:rsidRDefault="00D16BE3"/>
        </w:tc>
      </w:tr>
      <w:tr w:rsidR="00D16BE3" w:rsidTr="00D16BE3">
        <w:trPr>
          <w:trHeight w:val="395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D16BE3" w:rsidRPr="003103EF" w:rsidRDefault="00D16BE3" w:rsidP="00D16BE3">
            <w:pPr>
              <w:rPr>
                <w:b/>
              </w:rPr>
            </w:pPr>
            <w:r w:rsidRPr="003103EF">
              <w:rPr>
                <w:b/>
              </w:rPr>
              <w:t>Special Ed</w:t>
            </w:r>
          </w:p>
        </w:tc>
        <w:tc>
          <w:tcPr>
            <w:tcW w:w="1944" w:type="dxa"/>
          </w:tcPr>
          <w:p w:rsidR="00D16BE3" w:rsidRDefault="00D16BE3"/>
        </w:tc>
        <w:tc>
          <w:tcPr>
            <w:tcW w:w="1944" w:type="dxa"/>
          </w:tcPr>
          <w:p w:rsidR="00D16BE3" w:rsidRDefault="00D16BE3"/>
        </w:tc>
        <w:tc>
          <w:tcPr>
            <w:tcW w:w="1944" w:type="dxa"/>
          </w:tcPr>
          <w:p w:rsidR="00D16BE3" w:rsidRDefault="00D16BE3"/>
        </w:tc>
        <w:tc>
          <w:tcPr>
            <w:tcW w:w="1944" w:type="dxa"/>
          </w:tcPr>
          <w:p w:rsidR="00D16BE3" w:rsidRDefault="00D16BE3"/>
        </w:tc>
      </w:tr>
      <w:tr w:rsidR="00D16BE3" w:rsidTr="00D16BE3">
        <w:trPr>
          <w:trHeight w:val="395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D16BE3" w:rsidRPr="003103EF" w:rsidRDefault="00D16BE3" w:rsidP="00D16BE3">
            <w:pPr>
              <w:rPr>
                <w:b/>
              </w:rPr>
            </w:pPr>
            <w:r w:rsidRPr="003103EF">
              <w:rPr>
                <w:b/>
              </w:rPr>
              <w:t>G/T</w:t>
            </w:r>
          </w:p>
        </w:tc>
        <w:tc>
          <w:tcPr>
            <w:tcW w:w="1944" w:type="dxa"/>
          </w:tcPr>
          <w:p w:rsidR="00D16BE3" w:rsidRDefault="00D16BE3"/>
        </w:tc>
        <w:tc>
          <w:tcPr>
            <w:tcW w:w="1944" w:type="dxa"/>
          </w:tcPr>
          <w:p w:rsidR="00D16BE3" w:rsidRDefault="00D16BE3"/>
        </w:tc>
        <w:tc>
          <w:tcPr>
            <w:tcW w:w="1944" w:type="dxa"/>
          </w:tcPr>
          <w:p w:rsidR="00D16BE3" w:rsidRDefault="00D16BE3"/>
        </w:tc>
        <w:tc>
          <w:tcPr>
            <w:tcW w:w="1944" w:type="dxa"/>
          </w:tcPr>
          <w:p w:rsidR="00D16BE3" w:rsidRDefault="00D16BE3"/>
        </w:tc>
      </w:tr>
      <w:tr w:rsidR="003103EF" w:rsidTr="00D16BE3">
        <w:trPr>
          <w:trHeight w:val="395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3103EF" w:rsidRPr="003103EF" w:rsidRDefault="003103EF" w:rsidP="00D16BE3">
            <w:pPr>
              <w:rPr>
                <w:b/>
              </w:rPr>
            </w:pPr>
            <w:r w:rsidRPr="003103EF">
              <w:rPr>
                <w:b/>
              </w:rPr>
              <w:t>“Commended”</w:t>
            </w:r>
          </w:p>
        </w:tc>
        <w:tc>
          <w:tcPr>
            <w:tcW w:w="1944" w:type="dxa"/>
          </w:tcPr>
          <w:p w:rsidR="003103EF" w:rsidRDefault="003103EF"/>
        </w:tc>
        <w:tc>
          <w:tcPr>
            <w:tcW w:w="1944" w:type="dxa"/>
          </w:tcPr>
          <w:p w:rsidR="003103EF" w:rsidRDefault="003103EF"/>
        </w:tc>
        <w:tc>
          <w:tcPr>
            <w:tcW w:w="1944" w:type="dxa"/>
          </w:tcPr>
          <w:p w:rsidR="003103EF" w:rsidRDefault="003103EF"/>
        </w:tc>
        <w:tc>
          <w:tcPr>
            <w:tcW w:w="1944" w:type="dxa"/>
          </w:tcPr>
          <w:p w:rsidR="003103EF" w:rsidRDefault="003103EF"/>
        </w:tc>
      </w:tr>
    </w:tbl>
    <w:p w:rsidR="00D16BE3" w:rsidRDefault="00D16BE3"/>
    <w:p w:rsidR="00D16BE3" w:rsidRDefault="00D16BE3"/>
    <w:p w:rsidR="00D16BE3" w:rsidRPr="003103EF" w:rsidRDefault="00D16BE3">
      <w:pPr>
        <w:rPr>
          <w:b/>
          <w:u w:val="single"/>
        </w:rPr>
      </w:pPr>
      <w:r w:rsidRPr="003103EF">
        <w:rPr>
          <w:b/>
          <w:u w:val="single"/>
        </w:rPr>
        <w:t>Top 5 Questions</w:t>
      </w:r>
      <w:r w:rsidR="003103EF">
        <w:rPr>
          <w:b/>
          <w:u w:val="single"/>
        </w:rPr>
        <w:t>:</w:t>
      </w:r>
    </w:p>
    <w:p w:rsidR="00D16BE3" w:rsidRDefault="00D16BE3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295"/>
        <w:gridCol w:w="793"/>
        <w:gridCol w:w="990"/>
        <w:gridCol w:w="6480"/>
      </w:tblGrid>
      <w:tr w:rsidR="00D16BE3" w:rsidTr="00D16BE3">
        <w:tc>
          <w:tcPr>
            <w:tcW w:w="1295" w:type="dxa"/>
            <w:shd w:val="clear" w:color="auto" w:fill="BFBFBF" w:themeFill="background1" w:themeFillShade="BF"/>
          </w:tcPr>
          <w:p w:rsidR="00D16BE3" w:rsidRPr="003103EF" w:rsidRDefault="00D16BE3" w:rsidP="002E3736">
            <w:pPr>
              <w:jc w:val="center"/>
              <w:rPr>
                <w:b/>
              </w:rPr>
            </w:pPr>
            <w:r w:rsidRPr="003103EF">
              <w:rPr>
                <w:b/>
              </w:rPr>
              <w:t>Question #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:rsidR="00D16BE3" w:rsidRPr="003103EF" w:rsidRDefault="00D16BE3" w:rsidP="002E3736">
            <w:pPr>
              <w:jc w:val="center"/>
              <w:rPr>
                <w:b/>
              </w:rPr>
            </w:pPr>
            <w:r w:rsidRPr="003103EF">
              <w:rPr>
                <w:b/>
              </w:rPr>
              <w:t>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D16BE3" w:rsidRPr="003103EF" w:rsidRDefault="00D16BE3" w:rsidP="002E3736">
            <w:pPr>
              <w:jc w:val="center"/>
              <w:rPr>
                <w:b/>
              </w:rPr>
            </w:pPr>
            <w:r w:rsidRPr="003103EF">
              <w:rPr>
                <w:b/>
              </w:rPr>
              <w:t>S.E.</w:t>
            </w:r>
          </w:p>
        </w:tc>
        <w:tc>
          <w:tcPr>
            <w:tcW w:w="6480" w:type="dxa"/>
            <w:shd w:val="clear" w:color="auto" w:fill="BFBFBF" w:themeFill="background1" w:themeFillShade="BF"/>
          </w:tcPr>
          <w:p w:rsidR="00D16BE3" w:rsidRPr="003103EF" w:rsidRDefault="00D16BE3" w:rsidP="00D16BE3">
            <w:pPr>
              <w:rPr>
                <w:b/>
              </w:rPr>
            </w:pPr>
            <w:r w:rsidRPr="003103EF">
              <w:rPr>
                <w:b/>
              </w:rPr>
              <w:t>Why is this an area of success?</w:t>
            </w:r>
          </w:p>
        </w:tc>
      </w:tr>
      <w:tr w:rsidR="00D16BE3" w:rsidTr="00D16BE3">
        <w:trPr>
          <w:trHeight w:val="457"/>
        </w:trPr>
        <w:tc>
          <w:tcPr>
            <w:tcW w:w="1295" w:type="dxa"/>
          </w:tcPr>
          <w:p w:rsidR="00D16BE3" w:rsidRDefault="00D16BE3"/>
        </w:tc>
        <w:tc>
          <w:tcPr>
            <w:tcW w:w="793" w:type="dxa"/>
          </w:tcPr>
          <w:p w:rsidR="00D16BE3" w:rsidRDefault="00D16BE3"/>
        </w:tc>
        <w:tc>
          <w:tcPr>
            <w:tcW w:w="990" w:type="dxa"/>
          </w:tcPr>
          <w:p w:rsidR="00D16BE3" w:rsidRDefault="00D16BE3"/>
        </w:tc>
        <w:tc>
          <w:tcPr>
            <w:tcW w:w="6480" w:type="dxa"/>
          </w:tcPr>
          <w:p w:rsidR="00D16BE3" w:rsidRDefault="00D16BE3"/>
        </w:tc>
      </w:tr>
      <w:tr w:rsidR="00D16BE3" w:rsidTr="00D16BE3">
        <w:trPr>
          <w:trHeight w:val="457"/>
        </w:trPr>
        <w:tc>
          <w:tcPr>
            <w:tcW w:w="1295" w:type="dxa"/>
          </w:tcPr>
          <w:p w:rsidR="00D16BE3" w:rsidRDefault="00D16BE3"/>
        </w:tc>
        <w:tc>
          <w:tcPr>
            <w:tcW w:w="793" w:type="dxa"/>
          </w:tcPr>
          <w:p w:rsidR="00D16BE3" w:rsidRDefault="00D16BE3"/>
        </w:tc>
        <w:tc>
          <w:tcPr>
            <w:tcW w:w="990" w:type="dxa"/>
          </w:tcPr>
          <w:p w:rsidR="00D16BE3" w:rsidRDefault="00D16BE3"/>
        </w:tc>
        <w:tc>
          <w:tcPr>
            <w:tcW w:w="6480" w:type="dxa"/>
          </w:tcPr>
          <w:p w:rsidR="00D16BE3" w:rsidRDefault="00D16BE3"/>
        </w:tc>
      </w:tr>
      <w:tr w:rsidR="00D16BE3" w:rsidTr="00D16BE3">
        <w:trPr>
          <w:trHeight w:val="457"/>
        </w:trPr>
        <w:tc>
          <w:tcPr>
            <w:tcW w:w="1295" w:type="dxa"/>
          </w:tcPr>
          <w:p w:rsidR="00D16BE3" w:rsidRDefault="00D16BE3"/>
        </w:tc>
        <w:tc>
          <w:tcPr>
            <w:tcW w:w="793" w:type="dxa"/>
          </w:tcPr>
          <w:p w:rsidR="00D16BE3" w:rsidRDefault="00D16BE3"/>
        </w:tc>
        <w:tc>
          <w:tcPr>
            <w:tcW w:w="990" w:type="dxa"/>
          </w:tcPr>
          <w:p w:rsidR="00D16BE3" w:rsidRDefault="00D16BE3"/>
        </w:tc>
        <w:tc>
          <w:tcPr>
            <w:tcW w:w="6480" w:type="dxa"/>
          </w:tcPr>
          <w:p w:rsidR="00D16BE3" w:rsidRDefault="00D16BE3"/>
        </w:tc>
      </w:tr>
      <w:tr w:rsidR="00D16BE3" w:rsidTr="00D16BE3">
        <w:trPr>
          <w:trHeight w:val="457"/>
        </w:trPr>
        <w:tc>
          <w:tcPr>
            <w:tcW w:w="1295" w:type="dxa"/>
          </w:tcPr>
          <w:p w:rsidR="00D16BE3" w:rsidRDefault="00D16BE3"/>
        </w:tc>
        <w:tc>
          <w:tcPr>
            <w:tcW w:w="793" w:type="dxa"/>
          </w:tcPr>
          <w:p w:rsidR="00D16BE3" w:rsidRDefault="00D16BE3"/>
        </w:tc>
        <w:tc>
          <w:tcPr>
            <w:tcW w:w="990" w:type="dxa"/>
          </w:tcPr>
          <w:p w:rsidR="00D16BE3" w:rsidRDefault="00D16BE3"/>
        </w:tc>
        <w:tc>
          <w:tcPr>
            <w:tcW w:w="6480" w:type="dxa"/>
          </w:tcPr>
          <w:p w:rsidR="00D16BE3" w:rsidRDefault="00D16BE3"/>
        </w:tc>
      </w:tr>
      <w:tr w:rsidR="00D16BE3" w:rsidTr="00D16BE3">
        <w:trPr>
          <w:trHeight w:val="457"/>
        </w:trPr>
        <w:tc>
          <w:tcPr>
            <w:tcW w:w="1295" w:type="dxa"/>
          </w:tcPr>
          <w:p w:rsidR="00D16BE3" w:rsidRDefault="00D16BE3"/>
        </w:tc>
        <w:tc>
          <w:tcPr>
            <w:tcW w:w="793" w:type="dxa"/>
          </w:tcPr>
          <w:p w:rsidR="00D16BE3" w:rsidRDefault="00D16BE3"/>
        </w:tc>
        <w:tc>
          <w:tcPr>
            <w:tcW w:w="990" w:type="dxa"/>
          </w:tcPr>
          <w:p w:rsidR="00D16BE3" w:rsidRDefault="00D16BE3"/>
        </w:tc>
        <w:tc>
          <w:tcPr>
            <w:tcW w:w="6480" w:type="dxa"/>
          </w:tcPr>
          <w:p w:rsidR="00D16BE3" w:rsidRDefault="00D16BE3"/>
        </w:tc>
      </w:tr>
    </w:tbl>
    <w:p w:rsidR="00D16BE3" w:rsidRDefault="00D16BE3"/>
    <w:p w:rsidR="003103EF" w:rsidRDefault="003103EF"/>
    <w:p w:rsidR="00D16BE3" w:rsidRPr="003103EF" w:rsidRDefault="00D16BE3">
      <w:pPr>
        <w:rPr>
          <w:b/>
          <w:u w:val="single"/>
        </w:rPr>
      </w:pPr>
      <w:r w:rsidRPr="003103EF">
        <w:rPr>
          <w:b/>
          <w:u w:val="single"/>
        </w:rPr>
        <w:t>Lowest 5 Questions</w:t>
      </w:r>
      <w:r w:rsidR="003103EF">
        <w:rPr>
          <w:b/>
          <w:u w:val="single"/>
        </w:rPr>
        <w:t>:</w:t>
      </w:r>
    </w:p>
    <w:p w:rsidR="00D16BE3" w:rsidRDefault="00D16BE3" w:rsidP="00D16BE3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295"/>
        <w:gridCol w:w="793"/>
        <w:gridCol w:w="990"/>
        <w:gridCol w:w="6480"/>
      </w:tblGrid>
      <w:tr w:rsidR="00D16BE3" w:rsidTr="00AE4CF3">
        <w:tc>
          <w:tcPr>
            <w:tcW w:w="1295" w:type="dxa"/>
            <w:shd w:val="clear" w:color="auto" w:fill="BFBFBF" w:themeFill="background1" w:themeFillShade="BF"/>
          </w:tcPr>
          <w:p w:rsidR="00D16BE3" w:rsidRPr="003103EF" w:rsidRDefault="00D16BE3" w:rsidP="002E3736">
            <w:pPr>
              <w:jc w:val="center"/>
              <w:rPr>
                <w:b/>
              </w:rPr>
            </w:pPr>
            <w:r w:rsidRPr="003103EF">
              <w:rPr>
                <w:b/>
              </w:rPr>
              <w:t>Question #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:rsidR="00D16BE3" w:rsidRPr="003103EF" w:rsidRDefault="00D16BE3" w:rsidP="002E3736">
            <w:pPr>
              <w:jc w:val="center"/>
              <w:rPr>
                <w:b/>
              </w:rPr>
            </w:pPr>
            <w:r w:rsidRPr="003103EF">
              <w:rPr>
                <w:b/>
              </w:rPr>
              <w:t>%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D16BE3" w:rsidRPr="003103EF" w:rsidRDefault="00D16BE3" w:rsidP="002E3736">
            <w:pPr>
              <w:jc w:val="center"/>
              <w:rPr>
                <w:b/>
              </w:rPr>
            </w:pPr>
            <w:r w:rsidRPr="003103EF">
              <w:rPr>
                <w:b/>
              </w:rPr>
              <w:t>S.E.</w:t>
            </w:r>
          </w:p>
        </w:tc>
        <w:tc>
          <w:tcPr>
            <w:tcW w:w="6480" w:type="dxa"/>
            <w:shd w:val="clear" w:color="auto" w:fill="BFBFBF" w:themeFill="background1" w:themeFillShade="BF"/>
          </w:tcPr>
          <w:p w:rsidR="00D16BE3" w:rsidRPr="003103EF" w:rsidRDefault="00D16BE3" w:rsidP="00D16BE3">
            <w:pPr>
              <w:rPr>
                <w:b/>
              </w:rPr>
            </w:pPr>
            <w:r w:rsidRPr="003103EF">
              <w:rPr>
                <w:b/>
              </w:rPr>
              <w:t xml:space="preserve">Why is </w:t>
            </w:r>
            <w:r w:rsidR="00673A0F" w:rsidRPr="003103EF">
              <w:rPr>
                <w:b/>
              </w:rPr>
              <w:t>an</w:t>
            </w:r>
            <w:r w:rsidRPr="003103EF">
              <w:rPr>
                <w:b/>
              </w:rPr>
              <w:t xml:space="preserve"> area of concern?</w:t>
            </w:r>
          </w:p>
        </w:tc>
      </w:tr>
      <w:tr w:rsidR="00D16BE3" w:rsidTr="00AE4CF3">
        <w:trPr>
          <w:trHeight w:val="457"/>
        </w:trPr>
        <w:tc>
          <w:tcPr>
            <w:tcW w:w="1295" w:type="dxa"/>
          </w:tcPr>
          <w:p w:rsidR="00D16BE3" w:rsidRDefault="00D16BE3" w:rsidP="00AE4CF3"/>
        </w:tc>
        <w:tc>
          <w:tcPr>
            <w:tcW w:w="793" w:type="dxa"/>
          </w:tcPr>
          <w:p w:rsidR="00D16BE3" w:rsidRDefault="00D16BE3" w:rsidP="00AE4CF3"/>
        </w:tc>
        <w:tc>
          <w:tcPr>
            <w:tcW w:w="990" w:type="dxa"/>
          </w:tcPr>
          <w:p w:rsidR="00D16BE3" w:rsidRDefault="00D16BE3" w:rsidP="00AE4CF3"/>
        </w:tc>
        <w:tc>
          <w:tcPr>
            <w:tcW w:w="6480" w:type="dxa"/>
          </w:tcPr>
          <w:p w:rsidR="00D16BE3" w:rsidRDefault="00D16BE3" w:rsidP="00AE4CF3"/>
        </w:tc>
      </w:tr>
      <w:tr w:rsidR="00D16BE3" w:rsidTr="00AE4CF3">
        <w:trPr>
          <w:trHeight w:val="457"/>
        </w:trPr>
        <w:tc>
          <w:tcPr>
            <w:tcW w:w="1295" w:type="dxa"/>
          </w:tcPr>
          <w:p w:rsidR="00D16BE3" w:rsidRDefault="00D16BE3" w:rsidP="00AE4CF3"/>
        </w:tc>
        <w:tc>
          <w:tcPr>
            <w:tcW w:w="793" w:type="dxa"/>
          </w:tcPr>
          <w:p w:rsidR="00D16BE3" w:rsidRDefault="00D16BE3" w:rsidP="00AE4CF3"/>
        </w:tc>
        <w:tc>
          <w:tcPr>
            <w:tcW w:w="990" w:type="dxa"/>
          </w:tcPr>
          <w:p w:rsidR="00D16BE3" w:rsidRDefault="00D16BE3" w:rsidP="00AE4CF3"/>
        </w:tc>
        <w:tc>
          <w:tcPr>
            <w:tcW w:w="6480" w:type="dxa"/>
          </w:tcPr>
          <w:p w:rsidR="00D16BE3" w:rsidRDefault="00D16BE3" w:rsidP="00AE4CF3"/>
        </w:tc>
      </w:tr>
      <w:tr w:rsidR="00D16BE3" w:rsidTr="00AE4CF3">
        <w:trPr>
          <w:trHeight w:val="457"/>
        </w:trPr>
        <w:tc>
          <w:tcPr>
            <w:tcW w:w="1295" w:type="dxa"/>
          </w:tcPr>
          <w:p w:rsidR="00D16BE3" w:rsidRDefault="00D16BE3" w:rsidP="00AE4CF3"/>
        </w:tc>
        <w:tc>
          <w:tcPr>
            <w:tcW w:w="793" w:type="dxa"/>
          </w:tcPr>
          <w:p w:rsidR="00D16BE3" w:rsidRDefault="00D16BE3" w:rsidP="00AE4CF3"/>
        </w:tc>
        <w:tc>
          <w:tcPr>
            <w:tcW w:w="990" w:type="dxa"/>
          </w:tcPr>
          <w:p w:rsidR="00D16BE3" w:rsidRDefault="00D16BE3" w:rsidP="00AE4CF3"/>
        </w:tc>
        <w:tc>
          <w:tcPr>
            <w:tcW w:w="6480" w:type="dxa"/>
          </w:tcPr>
          <w:p w:rsidR="00D16BE3" w:rsidRDefault="00D16BE3" w:rsidP="00AE4CF3"/>
        </w:tc>
      </w:tr>
      <w:tr w:rsidR="00D16BE3" w:rsidTr="00AE4CF3">
        <w:trPr>
          <w:trHeight w:val="457"/>
        </w:trPr>
        <w:tc>
          <w:tcPr>
            <w:tcW w:w="1295" w:type="dxa"/>
          </w:tcPr>
          <w:p w:rsidR="00D16BE3" w:rsidRDefault="00D16BE3" w:rsidP="00AE4CF3"/>
        </w:tc>
        <w:tc>
          <w:tcPr>
            <w:tcW w:w="793" w:type="dxa"/>
          </w:tcPr>
          <w:p w:rsidR="00D16BE3" w:rsidRDefault="00D16BE3" w:rsidP="00AE4CF3"/>
        </w:tc>
        <w:tc>
          <w:tcPr>
            <w:tcW w:w="990" w:type="dxa"/>
          </w:tcPr>
          <w:p w:rsidR="00D16BE3" w:rsidRDefault="00D16BE3" w:rsidP="00AE4CF3"/>
        </w:tc>
        <w:tc>
          <w:tcPr>
            <w:tcW w:w="6480" w:type="dxa"/>
          </w:tcPr>
          <w:p w:rsidR="00D16BE3" w:rsidRDefault="00D16BE3" w:rsidP="00AE4CF3"/>
        </w:tc>
      </w:tr>
      <w:tr w:rsidR="00D16BE3" w:rsidTr="00AE4CF3">
        <w:trPr>
          <w:trHeight w:val="457"/>
        </w:trPr>
        <w:tc>
          <w:tcPr>
            <w:tcW w:w="1295" w:type="dxa"/>
          </w:tcPr>
          <w:p w:rsidR="00D16BE3" w:rsidRDefault="00D16BE3" w:rsidP="00AE4CF3"/>
        </w:tc>
        <w:tc>
          <w:tcPr>
            <w:tcW w:w="793" w:type="dxa"/>
          </w:tcPr>
          <w:p w:rsidR="00D16BE3" w:rsidRDefault="00D16BE3" w:rsidP="00AE4CF3"/>
        </w:tc>
        <w:tc>
          <w:tcPr>
            <w:tcW w:w="990" w:type="dxa"/>
          </w:tcPr>
          <w:p w:rsidR="00D16BE3" w:rsidRDefault="00D16BE3" w:rsidP="00AE4CF3"/>
        </w:tc>
        <w:tc>
          <w:tcPr>
            <w:tcW w:w="6480" w:type="dxa"/>
          </w:tcPr>
          <w:p w:rsidR="00D16BE3" w:rsidRDefault="00D16BE3" w:rsidP="00AE4CF3"/>
        </w:tc>
      </w:tr>
    </w:tbl>
    <w:p w:rsidR="00D52C2F" w:rsidRDefault="00D52C2F" w:rsidP="00D16BE3">
      <w:pPr>
        <w:rPr>
          <w:b/>
          <w:u w:val="single"/>
        </w:rPr>
      </w:pPr>
    </w:p>
    <w:p w:rsidR="00D52C2F" w:rsidRDefault="00D52C2F" w:rsidP="00D16BE3">
      <w:pPr>
        <w:rPr>
          <w:b/>
          <w:u w:val="single"/>
        </w:rPr>
      </w:pPr>
    </w:p>
    <w:p w:rsidR="00D52C2F" w:rsidRDefault="00D52C2F" w:rsidP="00D16BE3">
      <w:pPr>
        <w:rPr>
          <w:b/>
          <w:u w:val="single"/>
        </w:rPr>
      </w:pPr>
    </w:p>
    <w:p w:rsidR="00D16BE3" w:rsidRPr="003103EF" w:rsidRDefault="00D16BE3" w:rsidP="00D16BE3">
      <w:pPr>
        <w:rPr>
          <w:b/>
          <w:u w:val="single"/>
        </w:rPr>
      </w:pPr>
      <w:r w:rsidRPr="003103EF">
        <w:rPr>
          <w:b/>
          <w:u w:val="single"/>
        </w:rPr>
        <w:t>Teacher Considerations:</w:t>
      </w:r>
    </w:p>
    <w:p w:rsidR="00D16BE3" w:rsidRDefault="00D16BE3" w:rsidP="00D16B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44"/>
        <w:gridCol w:w="269"/>
        <w:gridCol w:w="2299"/>
        <w:gridCol w:w="2293"/>
      </w:tblGrid>
      <w:tr w:rsidR="00D16BE3" w:rsidTr="00D16BE3">
        <w:tc>
          <w:tcPr>
            <w:tcW w:w="4608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6BE3" w:rsidRDefault="00D16BE3" w:rsidP="00D16BE3">
            <w:pPr>
              <w:jc w:val="center"/>
            </w:pPr>
            <w:r>
              <w:t>Who needs a pat on the back?  For What?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BE3" w:rsidRDefault="00D16BE3" w:rsidP="00D16BE3"/>
        </w:tc>
        <w:tc>
          <w:tcPr>
            <w:tcW w:w="469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6BE3" w:rsidRDefault="00D16BE3" w:rsidP="00D16BE3">
            <w:pPr>
              <w:jc w:val="center"/>
            </w:pPr>
            <w:r>
              <w:t>Who needs assistance?  For What?</w:t>
            </w:r>
          </w:p>
        </w:tc>
      </w:tr>
      <w:tr w:rsidR="00D16BE3" w:rsidTr="00D16BE3">
        <w:trPr>
          <w:trHeight w:val="669"/>
        </w:trPr>
        <w:tc>
          <w:tcPr>
            <w:tcW w:w="2304" w:type="dxa"/>
          </w:tcPr>
          <w:p w:rsidR="00D16BE3" w:rsidRDefault="00D16BE3" w:rsidP="00D16BE3"/>
        </w:tc>
        <w:tc>
          <w:tcPr>
            <w:tcW w:w="2304" w:type="dxa"/>
            <w:tcBorders>
              <w:right w:val="single" w:sz="4" w:space="0" w:color="auto"/>
            </w:tcBorders>
          </w:tcPr>
          <w:p w:rsidR="00D16BE3" w:rsidRDefault="00D16BE3" w:rsidP="00D16BE3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BE3" w:rsidRDefault="00D16BE3" w:rsidP="00D16BE3"/>
        </w:tc>
        <w:tc>
          <w:tcPr>
            <w:tcW w:w="2349" w:type="dxa"/>
            <w:tcBorders>
              <w:left w:val="single" w:sz="4" w:space="0" w:color="auto"/>
            </w:tcBorders>
          </w:tcPr>
          <w:p w:rsidR="00D16BE3" w:rsidRDefault="00D16BE3" w:rsidP="00D16BE3"/>
        </w:tc>
        <w:tc>
          <w:tcPr>
            <w:tcW w:w="2349" w:type="dxa"/>
          </w:tcPr>
          <w:p w:rsidR="00D16BE3" w:rsidRDefault="00D16BE3" w:rsidP="00D16BE3"/>
        </w:tc>
      </w:tr>
      <w:tr w:rsidR="00D16BE3" w:rsidTr="00D16BE3">
        <w:trPr>
          <w:trHeight w:val="669"/>
        </w:trPr>
        <w:tc>
          <w:tcPr>
            <w:tcW w:w="2304" w:type="dxa"/>
          </w:tcPr>
          <w:p w:rsidR="00D16BE3" w:rsidRDefault="00D16BE3" w:rsidP="00D16BE3"/>
        </w:tc>
        <w:tc>
          <w:tcPr>
            <w:tcW w:w="2304" w:type="dxa"/>
            <w:tcBorders>
              <w:right w:val="single" w:sz="4" w:space="0" w:color="auto"/>
            </w:tcBorders>
          </w:tcPr>
          <w:p w:rsidR="00D16BE3" w:rsidRDefault="00D16BE3" w:rsidP="00D16BE3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BE3" w:rsidRDefault="00D16BE3" w:rsidP="00D16BE3"/>
        </w:tc>
        <w:tc>
          <w:tcPr>
            <w:tcW w:w="2349" w:type="dxa"/>
            <w:tcBorders>
              <w:left w:val="single" w:sz="4" w:space="0" w:color="auto"/>
            </w:tcBorders>
          </w:tcPr>
          <w:p w:rsidR="00D16BE3" w:rsidRDefault="00D16BE3" w:rsidP="00D16BE3"/>
        </w:tc>
        <w:tc>
          <w:tcPr>
            <w:tcW w:w="2349" w:type="dxa"/>
          </w:tcPr>
          <w:p w:rsidR="00D16BE3" w:rsidRDefault="00D16BE3" w:rsidP="00D16BE3"/>
        </w:tc>
      </w:tr>
      <w:tr w:rsidR="00D16BE3" w:rsidTr="00D16BE3">
        <w:trPr>
          <w:trHeight w:val="669"/>
        </w:trPr>
        <w:tc>
          <w:tcPr>
            <w:tcW w:w="2304" w:type="dxa"/>
          </w:tcPr>
          <w:p w:rsidR="00D16BE3" w:rsidRDefault="00D16BE3" w:rsidP="00D16BE3"/>
        </w:tc>
        <w:tc>
          <w:tcPr>
            <w:tcW w:w="2304" w:type="dxa"/>
            <w:tcBorders>
              <w:right w:val="single" w:sz="4" w:space="0" w:color="auto"/>
            </w:tcBorders>
          </w:tcPr>
          <w:p w:rsidR="00D16BE3" w:rsidRDefault="00D16BE3" w:rsidP="00D16BE3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BE3" w:rsidRDefault="00D16BE3" w:rsidP="00D16BE3"/>
        </w:tc>
        <w:tc>
          <w:tcPr>
            <w:tcW w:w="2349" w:type="dxa"/>
            <w:tcBorders>
              <w:left w:val="single" w:sz="4" w:space="0" w:color="auto"/>
            </w:tcBorders>
          </w:tcPr>
          <w:p w:rsidR="00D16BE3" w:rsidRDefault="00D16BE3" w:rsidP="00D16BE3"/>
        </w:tc>
        <w:tc>
          <w:tcPr>
            <w:tcW w:w="2349" w:type="dxa"/>
          </w:tcPr>
          <w:p w:rsidR="00D16BE3" w:rsidRDefault="00D16BE3" w:rsidP="00D16BE3"/>
        </w:tc>
      </w:tr>
      <w:tr w:rsidR="00D16BE3" w:rsidTr="00D16BE3">
        <w:trPr>
          <w:trHeight w:val="669"/>
        </w:trPr>
        <w:tc>
          <w:tcPr>
            <w:tcW w:w="2304" w:type="dxa"/>
          </w:tcPr>
          <w:p w:rsidR="00D16BE3" w:rsidRDefault="00D16BE3" w:rsidP="00D16BE3"/>
        </w:tc>
        <w:tc>
          <w:tcPr>
            <w:tcW w:w="2304" w:type="dxa"/>
            <w:tcBorders>
              <w:right w:val="single" w:sz="4" w:space="0" w:color="auto"/>
            </w:tcBorders>
          </w:tcPr>
          <w:p w:rsidR="00D16BE3" w:rsidRDefault="00D16BE3" w:rsidP="00D16BE3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BE3" w:rsidRDefault="00D16BE3" w:rsidP="00D16BE3"/>
        </w:tc>
        <w:tc>
          <w:tcPr>
            <w:tcW w:w="2349" w:type="dxa"/>
            <w:tcBorders>
              <w:left w:val="single" w:sz="4" w:space="0" w:color="auto"/>
            </w:tcBorders>
          </w:tcPr>
          <w:p w:rsidR="00D16BE3" w:rsidRDefault="00D16BE3" w:rsidP="00D16BE3"/>
        </w:tc>
        <w:tc>
          <w:tcPr>
            <w:tcW w:w="2349" w:type="dxa"/>
          </w:tcPr>
          <w:p w:rsidR="00D16BE3" w:rsidRDefault="00D16BE3" w:rsidP="00D16BE3"/>
        </w:tc>
      </w:tr>
    </w:tbl>
    <w:p w:rsidR="00D16BE3" w:rsidRDefault="00D16BE3" w:rsidP="00D16BE3"/>
    <w:p w:rsidR="003103EF" w:rsidRDefault="003103EF" w:rsidP="00D16BE3"/>
    <w:p w:rsidR="003103EF" w:rsidRPr="00D52C2F" w:rsidRDefault="003103EF" w:rsidP="00D16BE3">
      <w:pPr>
        <w:rPr>
          <w:b/>
        </w:rPr>
      </w:pPr>
      <w:r w:rsidRPr="00D52C2F">
        <w:rPr>
          <w:b/>
        </w:rPr>
        <w:t xml:space="preserve">Next Steps for Initial </w:t>
      </w:r>
      <w:r w:rsidR="00321A19">
        <w:rPr>
          <w:b/>
        </w:rPr>
        <w:t xml:space="preserve">Whole Group </w:t>
      </w:r>
      <w:r w:rsidRPr="00D52C2F">
        <w:rPr>
          <w:b/>
        </w:rPr>
        <w:t>Instruction</w:t>
      </w:r>
    </w:p>
    <w:p w:rsidR="003103EF" w:rsidRDefault="003103EF" w:rsidP="00D16B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06"/>
        <w:gridCol w:w="3124"/>
      </w:tblGrid>
      <w:tr w:rsidR="003103EF" w:rsidTr="00D52C2F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3103EF" w:rsidRDefault="003103EF" w:rsidP="00D52C2F">
            <w:pPr>
              <w:jc w:val="center"/>
            </w:pPr>
            <w:r>
              <w:t>Because we are concerned about: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3103EF" w:rsidRDefault="003103EF" w:rsidP="00D52C2F">
            <w:pPr>
              <w:jc w:val="center"/>
            </w:pPr>
            <w:r>
              <w:t>We intend to: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3103EF" w:rsidRDefault="003103EF" w:rsidP="00D52C2F">
            <w:pPr>
              <w:jc w:val="center"/>
            </w:pPr>
            <w:r>
              <w:t>In order to a</w:t>
            </w:r>
            <w:r w:rsidR="00D52C2F">
              <w:t>ccomplish:</w:t>
            </w:r>
          </w:p>
        </w:tc>
      </w:tr>
      <w:tr w:rsidR="003103EF" w:rsidTr="00D52C2F">
        <w:trPr>
          <w:trHeight w:val="563"/>
        </w:trPr>
        <w:tc>
          <w:tcPr>
            <w:tcW w:w="3192" w:type="dxa"/>
          </w:tcPr>
          <w:p w:rsidR="003103EF" w:rsidRDefault="003103EF" w:rsidP="00D16BE3"/>
        </w:tc>
        <w:tc>
          <w:tcPr>
            <w:tcW w:w="3192" w:type="dxa"/>
          </w:tcPr>
          <w:p w:rsidR="003103EF" w:rsidRDefault="003103EF" w:rsidP="00D16BE3"/>
        </w:tc>
        <w:tc>
          <w:tcPr>
            <w:tcW w:w="3192" w:type="dxa"/>
          </w:tcPr>
          <w:p w:rsidR="003103EF" w:rsidRDefault="003103EF" w:rsidP="00D16BE3"/>
        </w:tc>
      </w:tr>
      <w:tr w:rsidR="003103EF" w:rsidTr="00D52C2F">
        <w:trPr>
          <w:trHeight w:val="563"/>
        </w:trPr>
        <w:tc>
          <w:tcPr>
            <w:tcW w:w="3192" w:type="dxa"/>
          </w:tcPr>
          <w:p w:rsidR="003103EF" w:rsidRDefault="003103EF" w:rsidP="00D16BE3"/>
        </w:tc>
        <w:tc>
          <w:tcPr>
            <w:tcW w:w="3192" w:type="dxa"/>
          </w:tcPr>
          <w:p w:rsidR="003103EF" w:rsidRDefault="003103EF" w:rsidP="00D16BE3"/>
        </w:tc>
        <w:tc>
          <w:tcPr>
            <w:tcW w:w="3192" w:type="dxa"/>
          </w:tcPr>
          <w:p w:rsidR="003103EF" w:rsidRDefault="003103EF" w:rsidP="00D16BE3"/>
        </w:tc>
      </w:tr>
      <w:tr w:rsidR="003103EF" w:rsidTr="00D52C2F">
        <w:trPr>
          <w:trHeight w:val="563"/>
        </w:trPr>
        <w:tc>
          <w:tcPr>
            <w:tcW w:w="3192" w:type="dxa"/>
          </w:tcPr>
          <w:p w:rsidR="003103EF" w:rsidRDefault="003103EF" w:rsidP="00D16BE3"/>
        </w:tc>
        <w:tc>
          <w:tcPr>
            <w:tcW w:w="3192" w:type="dxa"/>
          </w:tcPr>
          <w:p w:rsidR="003103EF" w:rsidRDefault="003103EF" w:rsidP="00D16BE3"/>
        </w:tc>
        <w:tc>
          <w:tcPr>
            <w:tcW w:w="3192" w:type="dxa"/>
          </w:tcPr>
          <w:p w:rsidR="003103EF" w:rsidRDefault="003103EF" w:rsidP="00D16BE3"/>
        </w:tc>
      </w:tr>
    </w:tbl>
    <w:p w:rsidR="003103EF" w:rsidRDefault="003103EF" w:rsidP="00D16BE3"/>
    <w:p w:rsidR="00321A19" w:rsidRDefault="00321A19" w:rsidP="00D16BE3"/>
    <w:p w:rsidR="00321A19" w:rsidRDefault="00321A19" w:rsidP="00D16BE3">
      <w:r>
        <w:rPr>
          <w:b/>
        </w:rPr>
        <w:t xml:space="preserve">Next Steps for Small Group </w:t>
      </w:r>
      <w:r w:rsidRPr="00D52C2F">
        <w:rPr>
          <w:b/>
        </w:rPr>
        <w:t>Instruction</w:t>
      </w:r>
    </w:p>
    <w:p w:rsidR="00D16BE3" w:rsidRDefault="00D16B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06"/>
        <w:gridCol w:w="3124"/>
      </w:tblGrid>
      <w:tr w:rsidR="00D52C2F" w:rsidTr="00AE4CF3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D52C2F" w:rsidRDefault="00D52C2F" w:rsidP="00AE4CF3">
            <w:pPr>
              <w:jc w:val="center"/>
            </w:pPr>
            <w:r>
              <w:t>Because we are concerned about: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D52C2F" w:rsidRDefault="00D52C2F" w:rsidP="00AE4CF3">
            <w:pPr>
              <w:jc w:val="center"/>
            </w:pPr>
            <w:r>
              <w:t>We intend to: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D52C2F" w:rsidRDefault="00D52C2F" w:rsidP="00AE4CF3">
            <w:pPr>
              <w:jc w:val="center"/>
            </w:pPr>
            <w:r>
              <w:t>In order to accomplish:</w:t>
            </w:r>
          </w:p>
        </w:tc>
      </w:tr>
      <w:tr w:rsidR="00D52C2F" w:rsidTr="00AE4CF3">
        <w:trPr>
          <w:trHeight w:val="563"/>
        </w:trPr>
        <w:tc>
          <w:tcPr>
            <w:tcW w:w="3192" w:type="dxa"/>
          </w:tcPr>
          <w:p w:rsidR="00D52C2F" w:rsidRDefault="00D52C2F" w:rsidP="00AE4CF3"/>
        </w:tc>
        <w:tc>
          <w:tcPr>
            <w:tcW w:w="3192" w:type="dxa"/>
          </w:tcPr>
          <w:p w:rsidR="00D52C2F" w:rsidRDefault="00D52C2F" w:rsidP="00AE4CF3"/>
        </w:tc>
        <w:tc>
          <w:tcPr>
            <w:tcW w:w="3192" w:type="dxa"/>
          </w:tcPr>
          <w:p w:rsidR="00D52C2F" w:rsidRDefault="00D52C2F" w:rsidP="00AE4CF3"/>
        </w:tc>
      </w:tr>
      <w:tr w:rsidR="00D52C2F" w:rsidTr="00AE4CF3">
        <w:trPr>
          <w:trHeight w:val="563"/>
        </w:trPr>
        <w:tc>
          <w:tcPr>
            <w:tcW w:w="3192" w:type="dxa"/>
          </w:tcPr>
          <w:p w:rsidR="00D52C2F" w:rsidRDefault="00D52C2F" w:rsidP="00AE4CF3"/>
        </w:tc>
        <w:tc>
          <w:tcPr>
            <w:tcW w:w="3192" w:type="dxa"/>
          </w:tcPr>
          <w:p w:rsidR="00D52C2F" w:rsidRDefault="00D52C2F" w:rsidP="00AE4CF3"/>
        </w:tc>
        <w:tc>
          <w:tcPr>
            <w:tcW w:w="3192" w:type="dxa"/>
          </w:tcPr>
          <w:p w:rsidR="00D52C2F" w:rsidRDefault="00D52C2F" w:rsidP="00AE4CF3"/>
        </w:tc>
      </w:tr>
      <w:tr w:rsidR="00D52C2F" w:rsidTr="00AE4CF3">
        <w:trPr>
          <w:trHeight w:val="563"/>
        </w:trPr>
        <w:tc>
          <w:tcPr>
            <w:tcW w:w="3192" w:type="dxa"/>
          </w:tcPr>
          <w:p w:rsidR="00D52C2F" w:rsidRDefault="00D52C2F" w:rsidP="00AE4CF3"/>
        </w:tc>
        <w:tc>
          <w:tcPr>
            <w:tcW w:w="3192" w:type="dxa"/>
          </w:tcPr>
          <w:p w:rsidR="00D52C2F" w:rsidRDefault="00D52C2F" w:rsidP="00AE4CF3"/>
        </w:tc>
        <w:tc>
          <w:tcPr>
            <w:tcW w:w="3192" w:type="dxa"/>
          </w:tcPr>
          <w:p w:rsidR="00D52C2F" w:rsidRDefault="00D52C2F" w:rsidP="00AE4CF3"/>
        </w:tc>
      </w:tr>
    </w:tbl>
    <w:p w:rsidR="00D52C2F" w:rsidRDefault="00D52C2F" w:rsidP="00D52C2F"/>
    <w:sectPr w:rsidR="00D52C2F" w:rsidSect="00321A19">
      <w:headerReference w:type="default" r:id="rId6"/>
      <w:headerReference w:type="first" r:id="rId7"/>
      <w:pgSz w:w="12240" w:h="15840" w:code="1"/>
      <w:pgMar w:top="1440" w:right="144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9B" w:rsidRDefault="0050599B" w:rsidP="00D52C2F">
      <w:r>
        <w:separator/>
      </w:r>
    </w:p>
  </w:endnote>
  <w:endnote w:type="continuationSeparator" w:id="0">
    <w:p w:rsidR="0050599B" w:rsidRDefault="0050599B" w:rsidP="00D5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9B" w:rsidRDefault="0050599B" w:rsidP="00D52C2F">
      <w:r>
        <w:separator/>
      </w:r>
    </w:p>
  </w:footnote>
  <w:footnote w:type="continuationSeparator" w:id="0">
    <w:p w:rsidR="0050599B" w:rsidRDefault="0050599B" w:rsidP="00D5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19" w:rsidRPr="00673A0F" w:rsidRDefault="00673A0F">
    <w:pPr>
      <w:pStyle w:val="Header"/>
      <w:rPr>
        <w:sz w:val="28"/>
        <w:szCs w:val="28"/>
      </w:rPr>
    </w:pPr>
    <w:r w:rsidRPr="00673A0F">
      <w:rPr>
        <w:sz w:val="28"/>
        <w:szCs w:val="28"/>
      </w:rPr>
      <w:t xml:space="preserve">Classroom Specific Data Analysis         </w:t>
    </w:r>
    <w:r>
      <w:rPr>
        <w:sz w:val="28"/>
        <w:szCs w:val="28"/>
      </w:rPr>
      <w:t xml:space="preserve">               Teacher ___________</w:t>
    </w:r>
    <w:r w:rsidRPr="00673A0F">
      <w:rPr>
        <w:sz w:val="28"/>
        <w:szCs w:val="28"/>
      </w:rPr>
      <w:t>__</w:t>
    </w:r>
  </w:p>
  <w:p w:rsidR="00D52C2F" w:rsidRDefault="00D52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0F" w:rsidRDefault="00673A0F" w:rsidP="00673A0F">
    <w:pPr>
      <w:pStyle w:val="Header"/>
      <w:jc w:val="center"/>
      <w:rPr>
        <w:sz w:val="28"/>
        <w:szCs w:val="28"/>
      </w:rPr>
    </w:pPr>
    <w:r w:rsidRPr="00673A0F">
      <w:rPr>
        <w:sz w:val="28"/>
        <w:szCs w:val="28"/>
      </w:rPr>
      <w:t xml:space="preserve">____ Grade </w:t>
    </w:r>
    <w:r>
      <w:rPr>
        <w:sz w:val="28"/>
        <w:szCs w:val="28"/>
      </w:rPr>
      <w:t xml:space="preserve">Level </w:t>
    </w:r>
    <w:r w:rsidRPr="00673A0F">
      <w:rPr>
        <w:sz w:val="28"/>
        <w:szCs w:val="28"/>
      </w:rPr>
      <w:t>Data Analysis</w:t>
    </w:r>
  </w:p>
  <w:p w:rsidR="00673A0F" w:rsidRPr="00673A0F" w:rsidRDefault="00673A0F" w:rsidP="00673A0F">
    <w:pPr>
      <w:pStyle w:val="Header"/>
      <w:jc w:val="center"/>
      <w:rPr>
        <w:sz w:val="28"/>
        <w:szCs w:val="28"/>
      </w:rPr>
    </w:pPr>
    <w:r w:rsidRPr="00673A0F">
      <w:rPr>
        <w:sz w:val="28"/>
        <w:szCs w:val="28"/>
      </w:rPr>
      <w:t>Assessment ____________________________</w:t>
    </w:r>
  </w:p>
  <w:p w:rsidR="00673A0F" w:rsidRDefault="00673A0F" w:rsidP="00673A0F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E3"/>
    <w:rsid w:val="00034D73"/>
    <w:rsid w:val="00047818"/>
    <w:rsid w:val="000479D8"/>
    <w:rsid w:val="0005381C"/>
    <w:rsid w:val="00062D71"/>
    <w:rsid w:val="00070A93"/>
    <w:rsid w:val="00076BE3"/>
    <w:rsid w:val="000F0410"/>
    <w:rsid w:val="000F5F32"/>
    <w:rsid w:val="00100885"/>
    <w:rsid w:val="00103FB1"/>
    <w:rsid w:val="00145E6E"/>
    <w:rsid w:val="001460D2"/>
    <w:rsid w:val="00150E7C"/>
    <w:rsid w:val="001510CC"/>
    <w:rsid w:val="001640F1"/>
    <w:rsid w:val="00165D00"/>
    <w:rsid w:val="001D6E07"/>
    <w:rsid w:val="001D7293"/>
    <w:rsid w:val="001F2D87"/>
    <w:rsid w:val="00202948"/>
    <w:rsid w:val="00220521"/>
    <w:rsid w:val="002509D4"/>
    <w:rsid w:val="00273E0E"/>
    <w:rsid w:val="0028278C"/>
    <w:rsid w:val="0029406F"/>
    <w:rsid w:val="0029598E"/>
    <w:rsid w:val="002C58E8"/>
    <w:rsid w:val="002C7C27"/>
    <w:rsid w:val="002E3736"/>
    <w:rsid w:val="00306989"/>
    <w:rsid w:val="003103EF"/>
    <w:rsid w:val="00313592"/>
    <w:rsid w:val="0031462E"/>
    <w:rsid w:val="00321A19"/>
    <w:rsid w:val="00336C02"/>
    <w:rsid w:val="00357C45"/>
    <w:rsid w:val="0036173A"/>
    <w:rsid w:val="003645BE"/>
    <w:rsid w:val="003C1DAE"/>
    <w:rsid w:val="003D3D0B"/>
    <w:rsid w:val="003F11E9"/>
    <w:rsid w:val="00420AAE"/>
    <w:rsid w:val="00431532"/>
    <w:rsid w:val="00445DE8"/>
    <w:rsid w:val="004718B0"/>
    <w:rsid w:val="00477C6A"/>
    <w:rsid w:val="004D3BAD"/>
    <w:rsid w:val="004E21A7"/>
    <w:rsid w:val="004F1CEA"/>
    <w:rsid w:val="0050599B"/>
    <w:rsid w:val="005403D2"/>
    <w:rsid w:val="00554373"/>
    <w:rsid w:val="0056712B"/>
    <w:rsid w:val="00571AFD"/>
    <w:rsid w:val="00573B3F"/>
    <w:rsid w:val="00574BAC"/>
    <w:rsid w:val="00596D5E"/>
    <w:rsid w:val="005A0322"/>
    <w:rsid w:val="005B326C"/>
    <w:rsid w:val="005E57FA"/>
    <w:rsid w:val="00650204"/>
    <w:rsid w:val="00651BA2"/>
    <w:rsid w:val="006553AE"/>
    <w:rsid w:val="00673A0F"/>
    <w:rsid w:val="006E3A15"/>
    <w:rsid w:val="006E73B3"/>
    <w:rsid w:val="00700D3A"/>
    <w:rsid w:val="00706ABF"/>
    <w:rsid w:val="00714F9C"/>
    <w:rsid w:val="00736618"/>
    <w:rsid w:val="00740E10"/>
    <w:rsid w:val="00753AF4"/>
    <w:rsid w:val="0075595E"/>
    <w:rsid w:val="00770DE9"/>
    <w:rsid w:val="007C76C5"/>
    <w:rsid w:val="007D17C2"/>
    <w:rsid w:val="007F0F38"/>
    <w:rsid w:val="007F213D"/>
    <w:rsid w:val="00812FB5"/>
    <w:rsid w:val="00821C42"/>
    <w:rsid w:val="008345A7"/>
    <w:rsid w:val="00840CD3"/>
    <w:rsid w:val="0089150A"/>
    <w:rsid w:val="008A1F36"/>
    <w:rsid w:val="008C0872"/>
    <w:rsid w:val="008C2062"/>
    <w:rsid w:val="008C5AD6"/>
    <w:rsid w:val="00905AF2"/>
    <w:rsid w:val="00922861"/>
    <w:rsid w:val="00936D22"/>
    <w:rsid w:val="0097229A"/>
    <w:rsid w:val="00977BAC"/>
    <w:rsid w:val="0099262A"/>
    <w:rsid w:val="009B25EA"/>
    <w:rsid w:val="009C6AE5"/>
    <w:rsid w:val="009E13FF"/>
    <w:rsid w:val="009E54C6"/>
    <w:rsid w:val="00A256F5"/>
    <w:rsid w:val="00A35AB5"/>
    <w:rsid w:val="00A46644"/>
    <w:rsid w:val="00A51C0F"/>
    <w:rsid w:val="00A607D9"/>
    <w:rsid w:val="00A627D8"/>
    <w:rsid w:val="00A713DE"/>
    <w:rsid w:val="00A72D52"/>
    <w:rsid w:val="00A73E8A"/>
    <w:rsid w:val="00A91A6F"/>
    <w:rsid w:val="00A973B3"/>
    <w:rsid w:val="00AD704D"/>
    <w:rsid w:val="00B07420"/>
    <w:rsid w:val="00B11CC6"/>
    <w:rsid w:val="00B2434F"/>
    <w:rsid w:val="00B247F6"/>
    <w:rsid w:val="00B25159"/>
    <w:rsid w:val="00B307D1"/>
    <w:rsid w:val="00B46394"/>
    <w:rsid w:val="00B526CB"/>
    <w:rsid w:val="00B55804"/>
    <w:rsid w:val="00B90A3D"/>
    <w:rsid w:val="00B94E54"/>
    <w:rsid w:val="00BB3749"/>
    <w:rsid w:val="00BC6A21"/>
    <w:rsid w:val="00BC70CC"/>
    <w:rsid w:val="00BD4E83"/>
    <w:rsid w:val="00C065FE"/>
    <w:rsid w:val="00C23D63"/>
    <w:rsid w:val="00C23EF5"/>
    <w:rsid w:val="00C3324E"/>
    <w:rsid w:val="00C3559C"/>
    <w:rsid w:val="00C64BAA"/>
    <w:rsid w:val="00C64CBA"/>
    <w:rsid w:val="00CA1FF0"/>
    <w:rsid w:val="00CB3C10"/>
    <w:rsid w:val="00CC446C"/>
    <w:rsid w:val="00CD6D0B"/>
    <w:rsid w:val="00CE2EDE"/>
    <w:rsid w:val="00CF26CD"/>
    <w:rsid w:val="00D053F3"/>
    <w:rsid w:val="00D146A1"/>
    <w:rsid w:val="00D1686E"/>
    <w:rsid w:val="00D16BE3"/>
    <w:rsid w:val="00D40C91"/>
    <w:rsid w:val="00D46780"/>
    <w:rsid w:val="00D52C2F"/>
    <w:rsid w:val="00D61A95"/>
    <w:rsid w:val="00D67399"/>
    <w:rsid w:val="00D81385"/>
    <w:rsid w:val="00D8298B"/>
    <w:rsid w:val="00D93C85"/>
    <w:rsid w:val="00DB4EA7"/>
    <w:rsid w:val="00DC1FD3"/>
    <w:rsid w:val="00DE7410"/>
    <w:rsid w:val="00E022E3"/>
    <w:rsid w:val="00E52F0A"/>
    <w:rsid w:val="00E63B07"/>
    <w:rsid w:val="00E93455"/>
    <w:rsid w:val="00EA4DA9"/>
    <w:rsid w:val="00ED40F4"/>
    <w:rsid w:val="00ED62DC"/>
    <w:rsid w:val="00F112C3"/>
    <w:rsid w:val="00F34545"/>
    <w:rsid w:val="00F647D1"/>
    <w:rsid w:val="00F717B5"/>
    <w:rsid w:val="00F73C5A"/>
    <w:rsid w:val="00FA2BE5"/>
    <w:rsid w:val="00FB57C1"/>
    <w:rsid w:val="00FD47EA"/>
    <w:rsid w:val="00FD7602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A1643-02DA-42D3-A5FC-4F2CA328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B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52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C2F"/>
  </w:style>
  <w:style w:type="paragraph" w:styleId="Footer">
    <w:name w:val="footer"/>
    <w:basedOn w:val="Normal"/>
    <w:link w:val="FooterChar"/>
    <w:uiPriority w:val="99"/>
    <w:semiHidden/>
    <w:unhideWhenUsed/>
    <w:rsid w:val="00D52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C2F"/>
  </w:style>
  <w:style w:type="paragraph" w:styleId="BalloonText">
    <w:name w:val="Balloon Text"/>
    <w:basedOn w:val="Normal"/>
    <w:link w:val="BalloonTextChar"/>
    <w:uiPriority w:val="99"/>
    <w:semiHidden/>
    <w:unhideWhenUsed/>
    <w:rsid w:val="00D5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679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 Data Analysis</vt:lpstr>
    </vt:vector>
  </TitlesOfParts>
  <Company>KISD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Data Analysis</dc:title>
  <dc:subject/>
  <dc:creator>ahile</dc:creator>
  <cp:keywords/>
  <dc:description/>
  <cp:lastModifiedBy>TAYLOR, JESSICA 1</cp:lastModifiedBy>
  <cp:revision>2</cp:revision>
  <dcterms:created xsi:type="dcterms:W3CDTF">2020-01-14T02:31:00Z</dcterms:created>
  <dcterms:modified xsi:type="dcterms:W3CDTF">2020-01-14T02:31:00Z</dcterms:modified>
</cp:coreProperties>
</file>